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3"/>
      </w:tblGrid>
      <w:tr w:rsidR="00322D04" w14:paraId="4231E12E" w14:textId="77777777" w:rsidTr="00040D42">
        <w:trPr>
          <w:trHeight w:val="13104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7BFE2480" w14:textId="50B5299D" w:rsidR="00322D04" w:rsidRDefault="00F612D2">
            <w:pPr>
              <w:rPr>
                <w:b/>
                <w:sz w:val="28"/>
                <w:szCs w:val="28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390DBDF0" wp14:editId="5D955D8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50165</wp:posOffset>
                      </wp:positionV>
                      <wp:extent cx="6038850" cy="9458325"/>
                      <wp:effectExtent l="0" t="0" r="19050" b="2857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8850" cy="9458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rect w14:anchorId="4103FBC1" id="正方形/長方形 11" o:spid="_x0000_s1026" style="position:absolute;left:0;text-align:left;margin-left:1.35pt;margin-top:3.95pt;width:475.5pt;height:744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" filled="f" strokecolor="#70ad47 [3209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1" behindDoc="0" locked="0" layoutInCell="1" allowOverlap="1" wp14:anchorId="2D2DDB35" wp14:editId="4FDBC000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164465</wp:posOffset>
                      </wp:positionV>
                      <wp:extent cx="5810250" cy="838200"/>
                      <wp:effectExtent l="0" t="0" r="0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0" cy="838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9D124A" w14:textId="7C71E32E" w:rsidR="00C42673" w:rsidRPr="00C42673" w:rsidRDefault="000A7B24" w:rsidP="00C42673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bCs/>
                                      <w:sz w:val="44"/>
                                      <w:szCs w:val="44"/>
                                    </w:rPr>
                                    <w:t>農業</w:t>
                                  </w:r>
                                  <w:r w:rsidR="000E0C29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Cs/>
                                      <w:sz w:val="44"/>
                                      <w:szCs w:val="44"/>
                                    </w:rPr>
                                    <w:t>経営管理能力向上</w:t>
                                  </w:r>
                                  <w:r w:rsidR="003A3F6A" w:rsidRPr="00C4267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Cs/>
                                      <w:sz w:val="44"/>
                                      <w:szCs w:val="44"/>
                                    </w:rPr>
                                    <w:t>セミナー</w:t>
                                  </w:r>
                                </w:p>
                                <w:p w14:paraId="2C1A7B5F" w14:textId="04546742" w:rsidR="00040D42" w:rsidRPr="00C42673" w:rsidRDefault="003A3F6A" w:rsidP="00C42673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 w:rsidRPr="00C4267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Cs/>
                                      <w:sz w:val="44"/>
                                      <w:szCs w:val="44"/>
                                    </w:rPr>
                                    <w:t>及び個別相談会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DDB35" id="正方形/長方形 14" o:spid="_x0000_s1026" style="position:absolute;left:0;text-align:left;margin-left:10.35pt;margin-top:12.95pt;width:457.5pt;height:66pt;z-index:251658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" filled="f" stroked="f" strokeweight="1pt">
                      <v:textbox>
                        <w:txbxContent>
                          <w:p w14:paraId="5D9D124A" w14:textId="7C71E32E" w:rsidR="00C42673" w:rsidRPr="00C42673" w:rsidRDefault="000A7B24" w:rsidP="00C42673">
                            <w:pPr>
                              <w:spacing w:line="4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44"/>
                                <w:szCs w:val="44"/>
                              </w:rPr>
                              <w:t>農業</w:t>
                            </w:r>
                            <w:r w:rsidR="000E0C29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44"/>
                                <w:szCs w:val="44"/>
                              </w:rPr>
                              <w:t>経営管理能力向上</w:t>
                            </w:r>
                            <w:r w:rsidR="003A3F6A" w:rsidRPr="00C42673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44"/>
                                <w:szCs w:val="44"/>
                              </w:rPr>
                              <w:t>セミナー</w:t>
                            </w:r>
                          </w:p>
                          <w:p w14:paraId="2C1A7B5F" w14:textId="04546742" w:rsidR="00040D42" w:rsidRPr="00C42673" w:rsidRDefault="003A3F6A" w:rsidP="00C42673">
                            <w:pPr>
                              <w:spacing w:line="4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44"/>
                                <w:szCs w:val="44"/>
                              </w:rPr>
                            </w:pPr>
                            <w:r w:rsidRPr="00C42673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44"/>
                                <w:szCs w:val="44"/>
                              </w:rPr>
                              <w:t>及び個別相談会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40D42">
              <w:rPr>
                <w:b/>
                <w:sz w:val="28"/>
                <w:szCs w:val="28"/>
              </w:rPr>
              <w:t xml:space="preserve"> </w:t>
            </w:r>
          </w:p>
          <w:p w14:paraId="5FCB4180" w14:textId="51566427" w:rsidR="0059273C" w:rsidRDefault="00322D04" w:rsidP="0059273C">
            <w:pPr>
              <w:snapToGrid w:val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  <w:p w14:paraId="139CC736" w14:textId="00467254" w:rsidR="0059273C" w:rsidRDefault="0059273C" w:rsidP="0059273C">
            <w:pPr>
              <w:snapToGrid w:val="0"/>
              <w:rPr>
                <w:sz w:val="32"/>
                <w:szCs w:val="32"/>
              </w:rPr>
            </w:pPr>
          </w:p>
          <w:p w14:paraId="009311D4" w14:textId="298F5C57" w:rsidR="0059273C" w:rsidRDefault="00CC7BDA" w:rsidP="0059273C">
            <w:pPr>
              <w:snapToGrid w:val="0"/>
              <w:rPr>
                <w:sz w:val="32"/>
                <w:szCs w:val="32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C7BD06" wp14:editId="22A9915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97155</wp:posOffset>
                      </wp:positionV>
                      <wp:extent cx="5857875" cy="2857500"/>
                      <wp:effectExtent l="19050" t="19050" r="28575" b="1905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7875" cy="2857500"/>
                              </a:xfrm>
                              <a:prstGeom prst="roundRect">
                                <a:avLst>
                                  <a:gd name="adj" fmla="val 5572"/>
                                </a:avLst>
                              </a:prstGeom>
                              <a:solidFill>
                                <a:srgbClr val="CCFFCC"/>
                              </a:solidFill>
                              <a:ln w="28575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2F3666" w14:textId="77777777" w:rsidR="007C11D0" w:rsidRDefault="006A191B" w:rsidP="000E0C29">
                                  <w:pPr>
                                    <w:snapToGrid w:val="0"/>
                                    <w:spacing w:line="440" w:lineRule="exact"/>
                                    <w:rPr>
                                      <w:b/>
                                      <w:spacing w:val="2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36"/>
                                      <w:szCs w:val="36"/>
                                    </w:rPr>
                                    <w:t xml:space="preserve">　</w:t>
                                  </w:r>
                                  <w:r w:rsidR="0059273C" w:rsidRPr="00B96176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テーマ</w:t>
                                  </w:r>
                                  <w:r w:rsidR="00F254E2" w:rsidRPr="00B96176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="000E0C29">
                                    <w:rPr>
                                      <w:rFonts w:hint="eastAsia"/>
                                      <w:b/>
                                      <w:spacing w:val="20"/>
                                      <w:sz w:val="32"/>
                                      <w:szCs w:val="32"/>
                                    </w:rPr>
                                    <w:t>今後の</w:t>
                                  </w:r>
                                  <w:r w:rsidR="000E0C29" w:rsidRPr="000E0C29">
                                    <w:rPr>
                                      <w:rFonts w:hint="eastAsia"/>
                                      <w:b/>
                                      <w:spacing w:val="20"/>
                                      <w:sz w:val="32"/>
                                      <w:szCs w:val="32"/>
                                    </w:rPr>
                                    <w:t>農業法人経営者の役割</w:t>
                                  </w:r>
                                  <w:r w:rsidR="000E0C29">
                                    <w:rPr>
                                      <w:rFonts w:hint="eastAsia"/>
                                      <w:b/>
                                      <w:spacing w:val="20"/>
                                      <w:sz w:val="32"/>
                                      <w:szCs w:val="32"/>
                                    </w:rPr>
                                    <w:t>や</w:t>
                                  </w:r>
                                  <w:r w:rsidR="000E0C29" w:rsidRPr="000E0C29">
                                    <w:rPr>
                                      <w:rFonts w:hint="eastAsia"/>
                                      <w:b/>
                                      <w:spacing w:val="20"/>
                                      <w:sz w:val="32"/>
                                      <w:szCs w:val="32"/>
                                    </w:rPr>
                                    <w:t>経営者像</w:t>
                                  </w:r>
                                  <w:r w:rsidR="000E0C29">
                                    <w:rPr>
                                      <w:rFonts w:hint="eastAsia"/>
                                      <w:b/>
                                      <w:spacing w:val="20"/>
                                      <w:sz w:val="32"/>
                                      <w:szCs w:val="32"/>
                                    </w:rPr>
                                    <w:t>、</w:t>
                                  </w:r>
                                </w:p>
                                <w:p w14:paraId="05B9345D" w14:textId="77777777" w:rsidR="007C11D0" w:rsidRDefault="007C11D0" w:rsidP="000E0C29">
                                  <w:pPr>
                                    <w:snapToGrid w:val="0"/>
                                    <w:spacing w:line="440" w:lineRule="exact"/>
                                    <w:rPr>
                                      <w:b/>
                                      <w:spacing w:val="2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pacing w:val="20"/>
                                      <w:sz w:val="32"/>
                                      <w:szCs w:val="32"/>
                                    </w:rPr>
                                    <w:t xml:space="preserve">　　　　</w:t>
                                  </w:r>
                                  <w:r w:rsidR="000E0C29" w:rsidRPr="000E0C29">
                                    <w:rPr>
                                      <w:rFonts w:hint="eastAsia"/>
                                      <w:b/>
                                      <w:spacing w:val="20"/>
                                      <w:sz w:val="32"/>
                                      <w:szCs w:val="32"/>
                                    </w:rPr>
                                    <w:t>企業的経営を目指すための経営マネジメント</w:t>
                                  </w:r>
                                </w:p>
                                <w:p w14:paraId="15632D8A" w14:textId="14C9B13A" w:rsidR="00426188" w:rsidRPr="00B96176" w:rsidRDefault="007C11D0" w:rsidP="000E0C29">
                                  <w:pPr>
                                    <w:snapToGrid w:val="0"/>
                                    <w:spacing w:line="440" w:lineRule="exact"/>
                                    <w:rPr>
                                      <w:b/>
                                      <w:spacing w:val="2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pacing w:val="20"/>
                                      <w:sz w:val="32"/>
                                      <w:szCs w:val="32"/>
                                    </w:rPr>
                                    <w:t xml:space="preserve">　　　　</w:t>
                                  </w:r>
                                  <w:r w:rsidR="00426188" w:rsidRPr="00B96176">
                                    <w:rPr>
                                      <w:rFonts w:hint="eastAsia"/>
                                      <w:b/>
                                      <w:spacing w:val="20"/>
                                      <w:sz w:val="32"/>
                                      <w:szCs w:val="32"/>
                                    </w:rPr>
                                    <w:t>を学ぶ</w:t>
                                  </w:r>
                                </w:p>
                                <w:p w14:paraId="0CCAB1B9" w14:textId="77777777" w:rsidR="000E0C29" w:rsidRDefault="002E3664" w:rsidP="000E0C29">
                                  <w:pPr>
                                    <w:snapToGrid w:val="0"/>
                                    <w:spacing w:line="44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60B3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sz w:val="36"/>
                                      <w:szCs w:val="36"/>
                                    </w:rPr>
                                    <w:t>【講演】</w:t>
                                  </w:r>
                                  <w:r w:rsidR="000E0C29" w:rsidRPr="00B9617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「</w:t>
                                  </w:r>
                                  <w:r w:rsidR="000E0C2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（仮題）</w:t>
                                  </w:r>
                                  <w:r w:rsidR="000E0C29" w:rsidRPr="000E0C2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農業法人経営者に求められる</w:t>
                                  </w:r>
                                </w:p>
                                <w:p w14:paraId="0AC7EB09" w14:textId="44D8A859" w:rsidR="002E3664" w:rsidRPr="00B60B35" w:rsidRDefault="000E0C29" w:rsidP="00426188">
                                  <w:pPr>
                                    <w:snapToGrid w:val="0"/>
                                    <w:spacing w:line="44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　　　　　　　　</w:t>
                                  </w:r>
                                  <w:r w:rsidRPr="000E0C2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経営マネジメントについて</w:t>
                                  </w:r>
                                  <w:r w:rsidRPr="00165BBB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」</w:t>
                                  </w:r>
                                </w:p>
                                <w:p w14:paraId="440818DE" w14:textId="13BE4DB8" w:rsidR="00165BBB" w:rsidRPr="000E0C29" w:rsidRDefault="001B4CDF" w:rsidP="00165BBB">
                                  <w:pPr>
                                    <w:snapToGrid w:val="0"/>
                                    <w:spacing w:line="44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912B0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</w:t>
                                  </w:r>
                                  <w:r w:rsidRPr="009912B0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="0059273C" w:rsidRPr="009912B0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講師</w:t>
                                  </w:r>
                                  <w:r w:rsidR="00165BBB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="000E0C29" w:rsidRPr="000E0C2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ＮＰＯ法人日本プロ農業総合支援機構</w:t>
                                  </w:r>
                                </w:p>
                                <w:p w14:paraId="3022803D" w14:textId="171BA033" w:rsidR="001B4CDF" w:rsidRPr="00B60B35" w:rsidRDefault="00165BBB" w:rsidP="00165BBB">
                                  <w:pPr>
                                    <w:snapToGrid w:val="0"/>
                                    <w:spacing w:line="44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9785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　　　　</w:t>
                                  </w:r>
                                  <w:r w:rsidRPr="00B9785F">
                                    <w:rPr>
                                      <w:rFonts w:ascii="HGP創英角ﾎﾟｯﾌﾟ体" w:eastAsia="HGP創英角ﾎﾟｯﾌﾟ体" w:hAnsi="HGP創英角ﾎﾟｯﾌﾟ体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="00B9785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0E0C29" w:rsidRPr="000E0C2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上席コンサルタント　高田</w:t>
                                  </w:r>
                                  <w:r w:rsidR="000E0C2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="000E0C29" w:rsidRPr="000E0C2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裕司</w:t>
                                  </w:r>
                                  <w:r w:rsidRPr="00165BBB">
                                    <w:rPr>
                                      <w:rFonts w:ascii="HGP創英角ﾎﾟｯﾌﾟ体" w:eastAsia="HGP創英角ﾎﾟｯﾌﾟ体" w:hAnsi="HGP創英角ﾎﾟｯﾌﾟ体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様</w:t>
                                  </w:r>
                                </w:p>
                                <w:p w14:paraId="0860B762" w14:textId="77777777" w:rsidR="000A7B24" w:rsidRDefault="00DE5B8F" w:rsidP="00F7592B">
                                  <w:pPr>
                                    <w:adjustRightInd w:val="0"/>
                                    <w:snapToGrid w:val="0"/>
                                    <w:spacing w:line="320" w:lineRule="exact"/>
                                    <w:rPr>
                                      <w:rFonts w:ascii="ＤＦ平成明朝体W7" w:eastAsia="ＤＦ平成明朝体W7" w:hAnsi="ＤＦ平成明朝体W7"/>
                                      <w:b/>
                                      <w:color w:val="000000" w:themeColor="text1"/>
                                      <w:spacing w:val="-6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937DD">
                                    <w:rPr>
                                      <w:rFonts w:ascii="ＤＦ平成明朝体W7" w:eastAsia="ＤＦ平成明朝体W7" w:hAnsi="ＤＦ平成明朝体W7" w:hint="eastAsia"/>
                                      <w:b/>
                                      <w:color w:val="000000" w:themeColor="text1"/>
                                      <w:spacing w:val="-6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※</w:t>
                                  </w:r>
                                  <w:r w:rsidR="001937DD" w:rsidRPr="001937DD">
                                    <w:rPr>
                                      <w:rFonts w:ascii="ＤＦ平成明朝体W7" w:eastAsia="ＤＦ平成明朝体W7" w:hAnsi="ＤＦ平成明朝体W7" w:hint="eastAsia"/>
                                      <w:b/>
                                      <w:color w:val="000000" w:themeColor="text1"/>
                                      <w:spacing w:val="-6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="000E0C29" w:rsidRPr="000E0C29">
                                    <w:rPr>
                                      <w:rFonts w:ascii="ＤＦ平成明朝体W7" w:eastAsia="ＤＦ平成明朝体W7" w:hAnsi="ＤＦ平成明朝体W7" w:hint="eastAsia"/>
                                      <w:b/>
                                      <w:color w:val="000000" w:themeColor="text1"/>
                                      <w:spacing w:val="-6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農業・農村の維持発展の中核的担い手として、法人組織など大規模経営体の活躍</w:t>
                                  </w:r>
                                </w:p>
                                <w:p w14:paraId="561BED52" w14:textId="77777777" w:rsidR="000A7B24" w:rsidRDefault="000A7B24" w:rsidP="000A7B24">
                                  <w:pPr>
                                    <w:adjustRightInd w:val="0"/>
                                    <w:snapToGrid w:val="0"/>
                                    <w:spacing w:line="320" w:lineRule="exact"/>
                                    <w:rPr>
                                      <w:rFonts w:ascii="ＤＦ平成明朝体W7" w:eastAsia="ＤＦ平成明朝体W7" w:hAnsi="ＤＦ平成明朝体W7"/>
                                      <w:b/>
                                      <w:color w:val="000000" w:themeColor="text1"/>
                                      <w:spacing w:val="-6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平成明朝体W7" w:eastAsia="ＤＦ平成明朝体W7" w:hAnsi="ＤＦ平成明朝体W7" w:hint="eastAsia"/>
                                      <w:b/>
                                      <w:color w:val="000000" w:themeColor="text1"/>
                                      <w:spacing w:val="-6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="000E0C29" w:rsidRPr="000E0C29">
                                    <w:rPr>
                                      <w:rFonts w:ascii="ＤＦ平成明朝体W7" w:eastAsia="ＤＦ平成明朝体W7" w:hAnsi="ＤＦ平成明朝体W7" w:hint="eastAsia"/>
                                      <w:b/>
                                      <w:color w:val="000000" w:themeColor="text1"/>
                                      <w:spacing w:val="-6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が期待されて</w:t>
                                  </w:r>
                                  <w:r>
                                    <w:rPr>
                                      <w:rFonts w:ascii="ＤＦ平成明朝体W7" w:eastAsia="ＤＦ平成明朝体W7" w:hAnsi="ＤＦ平成明朝体W7" w:hint="eastAsia"/>
                                      <w:b/>
                                      <w:color w:val="000000" w:themeColor="text1"/>
                                      <w:spacing w:val="-6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</w:t>
                                  </w:r>
                                  <w:r w:rsidR="00F7592B">
                                    <w:rPr>
                                      <w:rFonts w:ascii="ＤＦ平成明朝体W7" w:eastAsia="ＤＦ平成明朝体W7" w:hAnsi="ＤＦ平成明朝体W7" w:hint="eastAsia"/>
                                      <w:b/>
                                      <w:color w:val="000000" w:themeColor="text1"/>
                                      <w:spacing w:val="-6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ます</w:t>
                                  </w:r>
                                  <w:r w:rsidR="00F7592B" w:rsidRPr="00F7592B">
                                    <w:rPr>
                                      <w:rFonts w:ascii="ＤＦ平成明朝体W7" w:eastAsia="ＤＦ平成明朝体W7" w:hAnsi="ＤＦ平成明朝体W7" w:hint="eastAsia"/>
                                      <w:b/>
                                      <w:color w:val="000000" w:themeColor="text1"/>
                                      <w:spacing w:val="-6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。</w:t>
                                  </w:r>
                                  <w:r w:rsidRPr="000A7B24">
                                    <w:rPr>
                                      <w:rFonts w:ascii="ＤＦ平成明朝体W7" w:eastAsia="ＤＦ平成明朝体W7" w:hAnsi="ＤＦ平成明朝体W7" w:hint="eastAsia"/>
                                      <w:b/>
                                      <w:color w:val="000000" w:themeColor="text1"/>
                                      <w:spacing w:val="-6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このような状況を踏まえ、農業法人等</w:t>
                                  </w:r>
                                  <w:r>
                                    <w:rPr>
                                      <w:rFonts w:ascii="ＤＦ平成明朝体W7" w:eastAsia="ＤＦ平成明朝体W7" w:hAnsi="ＤＦ平成明朝体W7" w:hint="eastAsia"/>
                                      <w:b/>
                                      <w:color w:val="000000" w:themeColor="text1"/>
                                      <w:spacing w:val="-6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経営者の</w:t>
                                  </w:r>
                                  <w:r w:rsidRPr="000A7B24">
                                    <w:rPr>
                                      <w:rFonts w:ascii="ＤＦ平成明朝体W7" w:eastAsia="ＤＦ平成明朝体W7" w:hAnsi="ＤＦ平成明朝体W7" w:hint="eastAsia"/>
                                      <w:b/>
                                      <w:color w:val="000000" w:themeColor="text1"/>
                                      <w:spacing w:val="-6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経営管理能力</w:t>
                                  </w:r>
                                </w:p>
                                <w:p w14:paraId="75CF4399" w14:textId="230365E4" w:rsidR="005C4EC3" w:rsidRDefault="000A7B24" w:rsidP="000A7B24">
                                  <w:pPr>
                                    <w:adjustRightInd w:val="0"/>
                                    <w:snapToGrid w:val="0"/>
                                    <w:spacing w:line="320" w:lineRule="exact"/>
                                  </w:pPr>
                                  <w:r>
                                    <w:rPr>
                                      <w:rFonts w:ascii="ＤＦ平成明朝体W7" w:eastAsia="ＤＦ平成明朝体W7" w:hAnsi="ＤＦ平成明朝体W7" w:hint="eastAsia"/>
                                      <w:b/>
                                      <w:color w:val="000000" w:themeColor="text1"/>
                                      <w:spacing w:val="-6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0A7B24">
                                    <w:rPr>
                                      <w:rFonts w:ascii="ＤＦ平成明朝体W7" w:eastAsia="ＤＦ平成明朝体W7" w:hAnsi="ＤＦ平成明朝体W7" w:hint="eastAsia"/>
                                      <w:b/>
                                      <w:color w:val="000000" w:themeColor="text1"/>
                                      <w:spacing w:val="-6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のさらなる向上を図るため</w:t>
                                  </w:r>
                                  <w:r>
                                    <w:rPr>
                                      <w:rFonts w:ascii="ＤＦ平成明朝体W7" w:eastAsia="ＤＦ平成明朝体W7" w:hAnsi="ＤＦ平成明朝体W7" w:hint="eastAsia"/>
                                      <w:b/>
                                      <w:color w:val="000000" w:themeColor="text1"/>
                                      <w:spacing w:val="-6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、セミナー及び個別相談会を開催</w:t>
                                  </w:r>
                                  <w:r w:rsidR="00C42673">
                                    <w:rPr>
                                      <w:rFonts w:ascii="ＤＦ平成明朝体W7" w:eastAsia="ＤＦ平成明朝体W7" w:hAnsi="ＤＦ平成明朝体W7" w:hint="eastAsia"/>
                                      <w:b/>
                                      <w:color w:val="000000" w:themeColor="text1"/>
                                      <w:spacing w:val="-6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します</w:t>
                                  </w:r>
                                  <w:r w:rsidR="00C42673" w:rsidRPr="00C42673">
                                    <w:rPr>
                                      <w:rFonts w:ascii="ＤＦ平成明朝体W7" w:eastAsia="ＤＦ平成明朝体W7" w:hAnsi="ＤＦ平成明朝体W7" w:hint="eastAsia"/>
                                      <w:b/>
                                      <w:color w:val="000000" w:themeColor="text1"/>
                                      <w:spacing w:val="-6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C7BD06" id="角丸四角形 4" o:spid="_x0000_s1027" style="position:absolute;left:0;text-align:left;margin-left:6.6pt;margin-top:7.65pt;width:461.25pt;height:2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" fillcolor="#cfc" strokecolor="#ed7d31" strokeweight="2.25pt">
                      <v:stroke joinstyle="miter"/>
                      <v:textbox inset=",0,,0">
                        <w:txbxContent>
                          <w:p w14:paraId="732F3666" w14:textId="77777777" w:rsidR="007C11D0" w:rsidRDefault="006A191B" w:rsidP="000E0C29">
                            <w:pPr>
                              <w:snapToGrid w:val="0"/>
                              <w:spacing w:line="440" w:lineRule="exact"/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59273C" w:rsidRPr="00B9617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テーマ</w:t>
                            </w:r>
                            <w:r w:rsidR="00F254E2" w:rsidRPr="00B9617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E0C29">
                              <w:rPr>
                                <w:rFonts w:hint="eastAsia"/>
                                <w:b/>
                                <w:spacing w:val="20"/>
                                <w:sz w:val="32"/>
                                <w:szCs w:val="32"/>
                              </w:rPr>
                              <w:t>今後の</w:t>
                            </w:r>
                            <w:r w:rsidR="000E0C29" w:rsidRPr="000E0C29">
                              <w:rPr>
                                <w:rFonts w:hint="eastAsia"/>
                                <w:b/>
                                <w:spacing w:val="20"/>
                                <w:sz w:val="32"/>
                                <w:szCs w:val="32"/>
                              </w:rPr>
                              <w:t>農業法人経営者の役割</w:t>
                            </w:r>
                            <w:r w:rsidR="000E0C29">
                              <w:rPr>
                                <w:rFonts w:hint="eastAsia"/>
                                <w:b/>
                                <w:spacing w:val="20"/>
                                <w:sz w:val="32"/>
                                <w:szCs w:val="32"/>
                              </w:rPr>
                              <w:t>や</w:t>
                            </w:r>
                            <w:r w:rsidR="000E0C29" w:rsidRPr="000E0C29">
                              <w:rPr>
                                <w:rFonts w:hint="eastAsia"/>
                                <w:b/>
                                <w:spacing w:val="20"/>
                                <w:sz w:val="32"/>
                                <w:szCs w:val="32"/>
                              </w:rPr>
                              <w:t>経営者像</w:t>
                            </w:r>
                            <w:r w:rsidR="000E0C29">
                              <w:rPr>
                                <w:rFonts w:hint="eastAsia"/>
                                <w:b/>
                                <w:spacing w:val="20"/>
                                <w:sz w:val="32"/>
                                <w:szCs w:val="32"/>
                              </w:rPr>
                              <w:t>、</w:t>
                            </w:r>
                          </w:p>
                          <w:p w14:paraId="05B9345D" w14:textId="77777777" w:rsidR="007C11D0" w:rsidRDefault="007C11D0" w:rsidP="000E0C29">
                            <w:pPr>
                              <w:snapToGrid w:val="0"/>
                              <w:spacing w:line="440" w:lineRule="exact"/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20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 w:rsidR="000E0C29" w:rsidRPr="000E0C29">
                              <w:rPr>
                                <w:rFonts w:hint="eastAsia"/>
                                <w:b/>
                                <w:spacing w:val="20"/>
                                <w:sz w:val="32"/>
                                <w:szCs w:val="32"/>
                              </w:rPr>
                              <w:t>企業的経営を目指すための経営マネジメント</w:t>
                            </w:r>
                          </w:p>
                          <w:p w14:paraId="15632D8A" w14:textId="14C9B13A" w:rsidR="00426188" w:rsidRPr="00B96176" w:rsidRDefault="007C11D0" w:rsidP="000E0C29">
                            <w:pPr>
                              <w:snapToGrid w:val="0"/>
                              <w:spacing w:line="440" w:lineRule="exact"/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20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 w:rsidR="00426188" w:rsidRPr="00B96176">
                              <w:rPr>
                                <w:rFonts w:hint="eastAsia"/>
                                <w:b/>
                                <w:spacing w:val="20"/>
                                <w:sz w:val="32"/>
                                <w:szCs w:val="32"/>
                              </w:rPr>
                              <w:t>を学ぶ</w:t>
                            </w:r>
                          </w:p>
                          <w:p w14:paraId="0CCAB1B9" w14:textId="77777777" w:rsidR="000E0C29" w:rsidRDefault="002E3664" w:rsidP="000E0C29">
                            <w:pPr>
                              <w:snapToGrid w:val="0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0B35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sz w:val="36"/>
                                <w:szCs w:val="36"/>
                              </w:rPr>
                              <w:t>【講演】</w:t>
                            </w:r>
                            <w:r w:rsidR="000E0C29" w:rsidRPr="00B96176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0E0C29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（仮題）</w:t>
                            </w:r>
                            <w:r w:rsidR="000E0C29" w:rsidRPr="000E0C29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農業法人経営者に求められる</w:t>
                            </w:r>
                          </w:p>
                          <w:p w14:paraId="0AC7EB09" w14:textId="44D8A859" w:rsidR="002E3664" w:rsidRPr="00B60B35" w:rsidRDefault="000E0C29" w:rsidP="00426188">
                            <w:pPr>
                              <w:snapToGrid w:val="0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</w:t>
                            </w:r>
                            <w:r w:rsidRPr="000E0C29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経営マネジメントについて</w:t>
                            </w:r>
                            <w:r w:rsidRPr="00165BBB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  <w:p w14:paraId="440818DE" w14:textId="13BE4DB8" w:rsidR="00165BBB" w:rsidRPr="000E0C29" w:rsidRDefault="001B4CDF" w:rsidP="00165BBB">
                            <w:pPr>
                              <w:snapToGrid w:val="0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2B0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9912B0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59273C" w:rsidRPr="009912B0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講師</w:t>
                            </w:r>
                            <w:r w:rsidR="00165BBB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0E0C29" w:rsidRPr="000E0C29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ＮＰＯ法人日本プロ農業総合支援機構</w:t>
                            </w:r>
                          </w:p>
                          <w:p w14:paraId="3022803D" w14:textId="171BA033" w:rsidR="001B4CDF" w:rsidRPr="00B60B35" w:rsidRDefault="00165BBB" w:rsidP="00165BBB">
                            <w:pPr>
                              <w:snapToGrid w:val="0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785F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9785F"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B9785F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E0C29" w:rsidRPr="000E0C29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上席コンサルタント　高田</w:t>
                            </w:r>
                            <w:r w:rsidR="000E0C29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0E0C29" w:rsidRPr="000E0C29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裕司</w:t>
                            </w:r>
                            <w:r w:rsidRPr="00165BBB"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様</w:t>
                            </w:r>
                          </w:p>
                          <w:p w14:paraId="0860B762" w14:textId="77777777" w:rsidR="000A7B24" w:rsidRDefault="00DE5B8F" w:rsidP="00F7592B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ＤＦ平成明朝体W7" w:eastAsia="ＤＦ平成明朝体W7" w:hAnsi="ＤＦ平成明朝体W7"/>
                                <w:b/>
                                <w:color w:val="000000" w:themeColor="text1"/>
                                <w:spacing w:val="-6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37DD"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color w:val="000000" w:themeColor="text1"/>
                                <w:spacing w:val="-6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1937DD" w:rsidRPr="001937DD"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color w:val="000000" w:themeColor="text1"/>
                                <w:spacing w:val="-6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0E0C29" w:rsidRPr="000E0C29"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color w:val="000000" w:themeColor="text1"/>
                                <w:spacing w:val="-6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農業・農村の維持発展の中核的担い手として、法人組織など大規模経営体の活躍</w:t>
                            </w:r>
                          </w:p>
                          <w:p w14:paraId="561BED52" w14:textId="77777777" w:rsidR="000A7B24" w:rsidRDefault="000A7B24" w:rsidP="000A7B24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ＤＦ平成明朝体W7" w:eastAsia="ＤＦ平成明朝体W7" w:hAnsi="ＤＦ平成明朝体W7"/>
                                <w:b/>
                                <w:color w:val="000000" w:themeColor="text1"/>
                                <w:spacing w:val="-6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color w:val="000000" w:themeColor="text1"/>
                                <w:spacing w:val="-6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0E0C29" w:rsidRPr="000E0C29"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color w:val="000000" w:themeColor="text1"/>
                                <w:spacing w:val="-6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が期待されて</w:t>
                            </w:r>
                            <w:r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color w:val="000000" w:themeColor="text1"/>
                                <w:spacing w:val="-6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  <w:r w:rsidR="00F7592B"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color w:val="000000" w:themeColor="text1"/>
                                <w:spacing w:val="-6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</w:t>
                            </w:r>
                            <w:r w:rsidR="00F7592B" w:rsidRPr="00F7592B"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color w:val="000000" w:themeColor="text1"/>
                                <w:spacing w:val="-6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Pr="000A7B24"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color w:val="000000" w:themeColor="text1"/>
                                <w:spacing w:val="-6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このような状況を踏まえ、農業法人等</w:t>
                            </w:r>
                            <w:r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color w:val="000000" w:themeColor="text1"/>
                                <w:spacing w:val="-6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経営者の</w:t>
                            </w:r>
                            <w:r w:rsidRPr="000A7B24"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color w:val="000000" w:themeColor="text1"/>
                                <w:spacing w:val="-6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経営管理能力</w:t>
                            </w:r>
                          </w:p>
                          <w:p w14:paraId="75CF4399" w14:textId="230365E4" w:rsidR="005C4EC3" w:rsidRDefault="000A7B24" w:rsidP="000A7B24">
                            <w:pPr>
                              <w:adjustRightInd w:val="0"/>
                              <w:snapToGrid w:val="0"/>
                              <w:spacing w:line="320" w:lineRule="exact"/>
                            </w:pPr>
                            <w:r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color w:val="000000" w:themeColor="text1"/>
                                <w:spacing w:val="-6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0A7B24"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color w:val="000000" w:themeColor="text1"/>
                                <w:spacing w:val="-6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のさらなる向上を図るため</w:t>
                            </w:r>
                            <w:r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color w:val="000000" w:themeColor="text1"/>
                                <w:spacing w:val="-6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、セミナー及び個別相談会を開催</w:t>
                            </w:r>
                            <w:r w:rsidR="00C42673"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color w:val="000000" w:themeColor="text1"/>
                                <w:spacing w:val="-6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します</w:t>
                            </w:r>
                            <w:r w:rsidR="00C42673" w:rsidRPr="00C42673"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color w:val="000000" w:themeColor="text1"/>
                                <w:spacing w:val="-6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51F8FC4" w14:textId="7CBA9D13" w:rsidR="0059273C" w:rsidRDefault="0059273C" w:rsidP="0059273C">
            <w:pPr>
              <w:snapToGrid w:val="0"/>
              <w:rPr>
                <w:sz w:val="32"/>
                <w:szCs w:val="32"/>
              </w:rPr>
            </w:pPr>
          </w:p>
          <w:p w14:paraId="46DB09F3" w14:textId="2947D201" w:rsidR="0059273C" w:rsidRDefault="007C11D0" w:rsidP="0059273C">
            <w:pPr>
              <w:snapToGrid w:val="0"/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 wp14:anchorId="25DAC253" wp14:editId="78E28E14">
                  <wp:simplePos x="0" y="0"/>
                  <wp:positionH relativeFrom="column">
                    <wp:posOffset>4721225</wp:posOffset>
                  </wp:positionH>
                  <wp:positionV relativeFrom="paragraph">
                    <wp:posOffset>250825</wp:posOffset>
                  </wp:positionV>
                  <wp:extent cx="1150620" cy="1150620"/>
                  <wp:effectExtent l="0" t="0" r="0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620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199A03" w14:textId="2F146196" w:rsidR="0059273C" w:rsidRDefault="0059273C" w:rsidP="0059273C">
            <w:pPr>
              <w:snapToGrid w:val="0"/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D364871" w14:textId="4E283943" w:rsidR="00D07996" w:rsidRDefault="00D07996" w:rsidP="00D07996">
            <w:pPr>
              <w:adjustRightInd w:val="0"/>
              <w:snapToGrid w:val="0"/>
              <w:ind w:firstLineChars="100" w:firstLine="440"/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68611B6" w14:textId="42F3FC05" w:rsidR="00322D04" w:rsidRDefault="00322D04" w:rsidP="00322D04">
            <w:pPr>
              <w:snapToGrid w:val="0"/>
              <w:ind w:firstLineChars="100" w:firstLine="440"/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06233DB" w14:textId="57595665" w:rsidR="00D07996" w:rsidRDefault="00D07996" w:rsidP="00322D04">
            <w:pPr>
              <w:snapToGrid w:val="0"/>
              <w:ind w:firstLineChars="100" w:firstLine="440"/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26C3000" w14:textId="434FF83D" w:rsidR="00D07996" w:rsidRDefault="00165BBB" w:rsidP="00322D04">
            <w:pPr>
              <w:snapToGrid w:val="0"/>
              <w:ind w:firstLineChars="100" w:firstLine="160"/>
              <w:rPr>
                <w:sz w:val="40"/>
                <w:szCs w:val="40"/>
              </w:rPr>
            </w:pPr>
            <w:r w:rsidRPr="00314017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6672" behindDoc="0" locked="0" layoutInCell="1" allowOverlap="1" wp14:anchorId="411F7481" wp14:editId="450EE94F">
                  <wp:simplePos x="0" y="0"/>
                  <wp:positionH relativeFrom="margin">
                    <wp:posOffset>4906010</wp:posOffset>
                  </wp:positionH>
                  <wp:positionV relativeFrom="paragraph">
                    <wp:posOffset>218440</wp:posOffset>
                  </wp:positionV>
                  <wp:extent cx="968298" cy="981075"/>
                  <wp:effectExtent l="0" t="0" r="3810" b="0"/>
                  <wp:wrapNone/>
                  <wp:docPr id="17" name="図 17" descr="ä¼ç¤¾ã§ã®ç¸è«ã®ã¤ã©ã¹ãï¼ç·æ§ã®ä¸å¸ã¨ç·æ§ã®é¨ä¸ï¼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ä¼ç¤¾ã§ã®ç¸è«ã®ã¤ã©ã¹ãï¼ç·æ§ã®ä¸å¸ã¨ç·æ§ã®é¨ä¸ï¼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298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5693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C3DA71" wp14:editId="46962E49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46991</wp:posOffset>
                      </wp:positionV>
                      <wp:extent cx="5857875" cy="3200400"/>
                      <wp:effectExtent l="19050" t="19050" r="28575" b="1905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7875" cy="3200400"/>
                              </a:xfrm>
                              <a:prstGeom prst="roundRect">
                                <a:avLst>
                                  <a:gd name="adj" fmla="val 7286"/>
                                </a:avLst>
                              </a:prstGeom>
                              <a:solidFill>
                                <a:srgbClr val="CCFFCC"/>
                              </a:solidFill>
                              <a:ln w="28575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EC4C1D" w14:textId="1C58C4B7" w:rsidR="0059273C" w:rsidRPr="00023994" w:rsidRDefault="0059273C" w:rsidP="001B1CD8">
                                  <w:pPr>
                                    <w:snapToGrid w:val="0"/>
                                    <w:spacing w:line="276" w:lineRule="auto"/>
                                    <w:ind w:firstLineChars="100" w:firstLine="361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2399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日時　</w:t>
                                  </w:r>
                                  <w:r w:rsidR="007C11D0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令和７</w:t>
                                  </w:r>
                                  <w:r w:rsidRPr="0002399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年</w:t>
                                  </w:r>
                                  <w:r w:rsidR="000A7B2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７</w:t>
                                  </w:r>
                                  <w:r w:rsidRPr="0002399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月</w:t>
                                  </w:r>
                                  <w:r w:rsidR="000A7B2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１</w:t>
                                  </w:r>
                                  <w:r w:rsidRPr="0002399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日（</w:t>
                                  </w:r>
                                  <w:r w:rsidR="00165BBB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火</w:t>
                                  </w:r>
                                  <w:r w:rsidRPr="0002399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）</w:t>
                                  </w:r>
                                </w:p>
                                <w:p w14:paraId="6F30D45E" w14:textId="5FF2E83A" w:rsidR="0059273C" w:rsidRPr="00023994" w:rsidRDefault="00C42673" w:rsidP="00C42673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　　　</w:t>
                                  </w:r>
                                  <w:r w:rsidR="00FB2DC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午後</w:t>
                                  </w:r>
                                  <w:r w:rsidR="005C4EC3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  <w:r w:rsidR="0059273C" w:rsidRPr="0002399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時</w:t>
                                  </w:r>
                                  <w:r w:rsidR="00FB2DC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30分</w:t>
                                  </w:r>
                                  <w:r w:rsidR="0059273C" w:rsidRPr="0002399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～</w:t>
                                  </w:r>
                                  <w:r w:rsidR="006E16EB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午後</w:t>
                                  </w:r>
                                  <w:r w:rsidR="003A55E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  <w:r w:rsidR="0059273C" w:rsidRPr="0002399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時まで</w:t>
                                  </w:r>
                                </w:p>
                                <w:p w14:paraId="10FB2EFD" w14:textId="77777777" w:rsidR="000A7B24" w:rsidRDefault="0059273C" w:rsidP="000A7B24">
                                  <w:pPr>
                                    <w:snapToGrid w:val="0"/>
                                    <w:ind w:firstLineChars="100" w:firstLine="361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2399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36"/>
                                      <w:szCs w:val="36"/>
                                    </w:rPr>
                                    <w:t xml:space="preserve">会場　</w:t>
                                  </w:r>
                                  <w:r w:rsidR="000A7B24" w:rsidRPr="000A7B2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36"/>
                                      <w:szCs w:val="36"/>
                                    </w:rPr>
                                    <w:t xml:space="preserve">新潟テルサ　</w:t>
                                  </w:r>
                                  <w:r w:rsidR="000A7B24" w:rsidRPr="000A7B2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36"/>
                                      <w:szCs w:val="36"/>
                                    </w:rPr>
                                    <w:t>3階　研修室１</w:t>
                                  </w:r>
                                </w:p>
                                <w:p w14:paraId="3C9EFE9C" w14:textId="26B7D873" w:rsidR="009912B0" w:rsidRPr="009912B0" w:rsidRDefault="000A7B24" w:rsidP="000A7B24">
                                  <w:pPr>
                                    <w:snapToGrid w:val="0"/>
                                    <w:ind w:firstLineChars="100" w:firstLine="361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36"/>
                                      <w:szCs w:val="36"/>
                                    </w:rPr>
                                    <w:t xml:space="preserve">　　　　</w:t>
                                  </w:r>
                                  <w:r w:rsidR="009912B0" w:rsidRPr="009912B0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Pr="000A7B2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28"/>
                                      <w:szCs w:val="28"/>
                                    </w:rPr>
                                    <w:t>新潟市中央区鐘木</w:t>
                                  </w:r>
                                  <w:r w:rsidRPr="000A7B2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8"/>
                                      <w:szCs w:val="28"/>
                                    </w:rPr>
                                    <w:t>185-18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28"/>
                                      <w:szCs w:val="28"/>
                                    </w:rPr>
                                    <w:t>、</w:t>
                                  </w:r>
                                  <w:r w:rsidRPr="000A7B2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8"/>
                                      <w:szCs w:val="28"/>
                                    </w:rPr>
                                    <w:t>TEL: 025-281-1888</w:t>
                                  </w:r>
                                  <w:r w:rsidR="009912B0" w:rsidRPr="009912B0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  <w:p w14:paraId="1CA23506" w14:textId="77777777" w:rsidR="00AA7B21" w:rsidRPr="006E16EB" w:rsidRDefault="00AA7B21" w:rsidP="00AA7B21">
                                  <w:pPr>
                                    <w:snapToGrid w:val="0"/>
                                    <w:spacing w:line="180" w:lineRule="exact"/>
                                    <w:ind w:firstLineChars="100" w:firstLine="321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B248DA6" w14:textId="77777777" w:rsidR="003A55EF" w:rsidRPr="00BE1633" w:rsidRDefault="003A55EF" w:rsidP="00BE1633">
                                  <w:pPr>
                                    <w:snapToGrid w:val="0"/>
                                    <w:spacing w:line="360" w:lineRule="exact"/>
                                    <w:ind w:firstLineChars="100" w:firstLine="240"/>
                                    <w:rPr>
                                      <w:rFonts w:asciiTheme="minorEastAsia" w:hAnsiTheme="minor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E1633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※　</w:t>
                                  </w:r>
                                  <w:r w:rsidRPr="00BE1633">
                                    <w:rPr>
                                      <w:rFonts w:asciiTheme="minorEastAsia" w:hAnsiTheme="minorEastAsia" w:hint="eastAsia"/>
                                      <w:bCs/>
                                      <w:sz w:val="24"/>
                                      <w:szCs w:val="24"/>
                                    </w:rPr>
                                    <w:t>セミナー</w:t>
                                  </w:r>
                                  <w:r w:rsidRPr="00BE1633">
                                    <w:rPr>
                                      <w:rFonts w:asciiTheme="minorEastAsia" w:hAnsiTheme="minorEastAsia"/>
                                      <w:bCs/>
                                      <w:sz w:val="24"/>
                                      <w:szCs w:val="24"/>
                                    </w:rPr>
                                    <w:t>はオンラインでの参加も可能です。</w:t>
                                  </w:r>
                                </w:p>
                                <w:p w14:paraId="2B3B8A61" w14:textId="528F4118" w:rsidR="00B075D2" w:rsidRPr="00BE1633" w:rsidRDefault="00B905E8" w:rsidP="00BE1633">
                                  <w:pPr>
                                    <w:snapToGrid w:val="0"/>
                                    <w:spacing w:line="360" w:lineRule="exact"/>
                                    <w:rPr>
                                      <w:rFonts w:asciiTheme="minorEastAsia" w:hAnsiTheme="minor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E1633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※　</w:t>
                                  </w:r>
                                  <w:r w:rsidR="003A55EF" w:rsidRPr="00BE1633">
                                    <w:rPr>
                                      <w:rFonts w:asciiTheme="minorEastAsia" w:hAnsiTheme="minor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セミナー</w:t>
                                  </w:r>
                                  <w:r w:rsidR="003A55EF" w:rsidRPr="00BE1633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は午後</w:t>
                                  </w:r>
                                  <w:r w:rsidR="00B075D2" w:rsidRPr="00BE1633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３</w:t>
                                  </w:r>
                                  <w:r w:rsidR="003A55EF" w:rsidRPr="00BE1633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時</w:t>
                                  </w:r>
                                  <w:r w:rsidR="000A7B24">
                                    <w:rPr>
                                      <w:rFonts w:asciiTheme="minorEastAsia" w:hAnsiTheme="minor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25</w:t>
                                  </w:r>
                                  <w:r w:rsidR="00B075D2" w:rsidRPr="00BE1633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分</w:t>
                                  </w:r>
                                  <w:r w:rsidR="003A55EF" w:rsidRPr="00BE1633">
                                    <w:rPr>
                                      <w:rFonts w:asciiTheme="minorEastAsia" w:hAnsiTheme="minor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まで、</w:t>
                                  </w:r>
                                  <w:r w:rsidR="00B075D2" w:rsidRPr="00BE1633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その後</w:t>
                                  </w:r>
                                  <w:r w:rsidR="003A55EF" w:rsidRPr="00BE1633">
                                    <w:rPr>
                                      <w:rFonts w:asciiTheme="minorEastAsia" w:hAnsiTheme="minor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個別相談</w:t>
                                  </w:r>
                                  <w:r w:rsidR="00B075D2" w:rsidRPr="00BE1633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会を</w:t>
                                  </w:r>
                                  <w:r w:rsidR="003A55EF" w:rsidRPr="00BE1633">
                                    <w:rPr>
                                      <w:rFonts w:asciiTheme="minorEastAsia" w:hAnsiTheme="minor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行います。</w:t>
                                  </w:r>
                                </w:p>
                                <w:p w14:paraId="5B637D57" w14:textId="77777777" w:rsidR="00B905E8" w:rsidRPr="00BE1633" w:rsidRDefault="00B075D2" w:rsidP="00BE1633">
                                  <w:pPr>
                                    <w:snapToGrid w:val="0"/>
                                    <w:spacing w:line="360" w:lineRule="exact"/>
                                    <w:ind w:firstLineChars="300" w:firstLine="720"/>
                                    <w:rPr>
                                      <w:rFonts w:asciiTheme="minorEastAsia" w:hAnsiTheme="minor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E1633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個別相談会の</w:t>
                                  </w:r>
                                  <w:r w:rsidR="00B905E8" w:rsidRPr="00BE1633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申込用紙は、下記ホームページに掲載されています。</w:t>
                                  </w:r>
                                </w:p>
                                <w:p w14:paraId="07BF128D" w14:textId="5F22DD7E" w:rsidR="00F612D2" w:rsidRPr="00BE1633" w:rsidRDefault="00B905E8" w:rsidP="00BE1633">
                                  <w:pPr>
                                    <w:snapToGrid w:val="0"/>
                                    <w:spacing w:line="360" w:lineRule="exact"/>
                                    <w:ind w:firstLineChars="300" w:firstLine="720"/>
                                    <w:rPr>
                                      <w:rFonts w:asciiTheme="minorEastAsia" w:hAnsiTheme="minor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E1633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必要事項を記載し、メール又はＦＡＸでお申し込みください</w:t>
                                  </w:r>
                                  <w:r w:rsidR="00B075D2" w:rsidRPr="00BE1633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。</w:t>
                                  </w:r>
                                </w:p>
                                <w:p w14:paraId="57982248" w14:textId="135ABF1A" w:rsidR="00AA7B21" w:rsidRPr="00BE1633" w:rsidRDefault="00AA7B21" w:rsidP="00BE1633">
                                  <w:pPr>
                                    <w:snapToGrid w:val="0"/>
                                    <w:spacing w:line="360" w:lineRule="exact"/>
                                    <w:ind w:firstLineChars="300" w:firstLine="720"/>
                                    <w:rPr>
                                      <w:rFonts w:asciiTheme="minorEastAsia" w:hAnsiTheme="minor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E1633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後日、個別相談会の詳細を連絡いたします。</w:t>
                                  </w:r>
                                </w:p>
                                <w:p w14:paraId="445B1370" w14:textId="12745751" w:rsidR="003A55EF" w:rsidRPr="007C11D0" w:rsidRDefault="00F612D2" w:rsidP="007C11D0">
                                  <w:pPr>
                                    <w:snapToGrid w:val="0"/>
                                    <w:spacing w:line="360" w:lineRule="exact"/>
                                    <w:ind w:firstLineChars="300" w:firstLine="720"/>
                                    <w:rPr>
                                      <w:rFonts w:asciiTheme="minorEastAsia" w:hAnsiTheme="minor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E1633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ホームページURL：</w:t>
                                  </w:r>
                                  <w:r w:rsidR="007C11D0" w:rsidRPr="007C11D0">
                                    <w:rPr>
                                      <w:rFonts w:asciiTheme="minorEastAsia" w:hAnsiTheme="minor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https://www.niigata-nsoudan.jp/</w:t>
                                  </w:r>
                                  <w:r w:rsidR="003A55EF" w:rsidRPr="00436076">
                                    <w:rPr>
                                      <w:rFonts w:ascii="HGP創英角ﾎﾟｯﾌﾟ体" w:eastAsia="HGP創英角ﾎﾟｯﾌﾟ体" w:hAnsi="HGP創英角ﾎﾟｯﾌﾟ体"/>
                                      <w:bCs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C3DA71" id="角丸四角形 3" o:spid="_x0000_s1028" style="position:absolute;left:0;text-align:left;margin-left:6.6pt;margin-top:3.7pt;width:461.25pt;height:2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" fillcolor="#cfc" strokecolor="#ed7d31" strokeweight="2.25pt">
                      <v:stroke joinstyle="miter"/>
                      <v:textbox inset=",0,,0">
                        <w:txbxContent>
                          <w:p w14:paraId="67EC4C1D" w14:textId="1C58C4B7" w:rsidR="0059273C" w:rsidRPr="00023994" w:rsidRDefault="0059273C" w:rsidP="001B1CD8">
                            <w:pPr>
                              <w:snapToGrid w:val="0"/>
                              <w:spacing w:line="276" w:lineRule="auto"/>
                              <w:ind w:firstLineChars="100" w:firstLine="36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399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日時　</w:t>
                            </w:r>
                            <w:r w:rsidR="007C11D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令和７</w:t>
                            </w:r>
                            <w:r w:rsidRPr="0002399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0A7B2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02399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0A7B2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Pr="0002399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="00165BB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火</w:t>
                            </w:r>
                            <w:r w:rsidRPr="0002399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6F30D45E" w14:textId="5FF2E83A" w:rsidR="0059273C" w:rsidRPr="00023994" w:rsidRDefault="00C42673" w:rsidP="00C42673">
                            <w:pPr>
                              <w:snapToGrid w:val="0"/>
                              <w:spacing w:line="276" w:lineRule="auto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</w:t>
                            </w:r>
                            <w:r w:rsidR="00FB2DC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午後</w:t>
                            </w:r>
                            <w:r w:rsidR="005C4EC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59273C" w:rsidRPr="0002399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  <w:r w:rsidR="00FB2DC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30分</w:t>
                            </w:r>
                            <w:r w:rsidR="0059273C" w:rsidRPr="0002399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6E16E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午後</w:t>
                            </w:r>
                            <w:r w:rsidR="003A55E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59273C" w:rsidRPr="0002399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時まで</w:t>
                            </w:r>
                          </w:p>
                          <w:p w14:paraId="10FB2EFD" w14:textId="77777777" w:rsidR="000A7B24" w:rsidRDefault="0059273C" w:rsidP="000A7B24">
                            <w:pPr>
                              <w:snapToGrid w:val="0"/>
                              <w:ind w:firstLineChars="100" w:firstLine="36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</w:pPr>
                            <w:r w:rsidRPr="0002399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 xml:space="preserve">会場　</w:t>
                            </w:r>
                            <w:r w:rsidR="000A7B24" w:rsidRPr="000A7B2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 xml:space="preserve">新潟テルサ　</w:t>
                            </w:r>
                            <w:r w:rsidR="000A7B24" w:rsidRPr="000A7B2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  <w:t>3階　研修室１</w:t>
                            </w:r>
                          </w:p>
                          <w:p w14:paraId="3C9EFE9C" w14:textId="26B7D873" w:rsidR="009912B0" w:rsidRPr="009912B0" w:rsidRDefault="000A7B24" w:rsidP="000A7B24">
                            <w:pPr>
                              <w:snapToGrid w:val="0"/>
                              <w:ind w:firstLineChars="100" w:firstLine="36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 xml:space="preserve">　　　　</w:t>
                            </w:r>
                            <w:r w:rsidR="009912B0" w:rsidRPr="009912B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0A7B2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新潟市中央区鐘木</w:t>
                            </w:r>
                            <w:r w:rsidRPr="000A7B2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  <w:t>185-18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Pr="000A7B2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  <w:t>TEL: 025-281-1888</w:t>
                            </w:r>
                            <w:r w:rsidR="009912B0" w:rsidRPr="009912B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1CA23506" w14:textId="77777777" w:rsidR="00AA7B21" w:rsidRPr="006E16EB" w:rsidRDefault="00AA7B21" w:rsidP="00AA7B21">
                            <w:pPr>
                              <w:snapToGrid w:val="0"/>
                              <w:spacing w:line="180" w:lineRule="exact"/>
                              <w:ind w:firstLineChars="100" w:firstLine="32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B248DA6" w14:textId="77777777" w:rsidR="003A55EF" w:rsidRPr="00BE1633" w:rsidRDefault="003A55EF" w:rsidP="00BE1633">
                            <w:pPr>
                              <w:snapToGrid w:val="0"/>
                              <w:spacing w:line="360" w:lineRule="exact"/>
                              <w:ind w:firstLineChars="100" w:firstLine="240"/>
                              <w:rPr>
                                <w:rFonts w:asciiTheme="minorEastAsia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1633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※　</w:t>
                            </w:r>
                            <w:r w:rsidRPr="00BE1633">
                              <w:rPr>
                                <w:rFonts w:asciiTheme="minorEastAsia" w:hAnsiTheme="minorEastAsia" w:hint="eastAsia"/>
                                <w:bCs/>
                                <w:sz w:val="24"/>
                                <w:szCs w:val="24"/>
                              </w:rPr>
                              <w:t>セミナー</w:t>
                            </w:r>
                            <w:r w:rsidRPr="00BE1633">
                              <w:rPr>
                                <w:rFonts w:asciiTheme="minorEastAsia" w:hAnsiTheme="minorEastAsia"/>
                                <w:bCs/>
                                <w:sz w:val="24"/>
                                <w:szCs w:val="24"/>
                              </w:rPr>
                              <w:t>はオンラインでの参加も可能です。</w:t>
                            </w:r>
                          </w:p>
                          <w:p w14:paraId="2B3B8A61" w14:textId="528F4118" w:rsidR="00B075D2" w:rsidRPr="00BE1633" w:rsidRDefault="00B905E8" w:rsidP="00BE1633">
                            <w:pPr>
                              <w:snapToGrid w:val="0"/>
                              <w:spacing w:line="360" w:lineRule="exact"/>
                              <w:rPr>
                                <w:rFonts w:asciiTheme="minorEastAsia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1633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※　</w:t>
                            </w:r>
                            <w:r w:rsidR="003A55EF" w:rsidRPr="00BE1633">
                              <w:rPr>
                                <w:rFonts w:asciiTheme="minorEastAsia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セミナー</w:t>
                            </w:r>
                            <w:r w:rsidR="003A55EF" w:rsidRPr="00BE1633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は午後</w:t>
                            </w:r>
                            <w:r w:rsidR="00B075D2" w:rsidRPr="00BE1633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="003A55EF" w:rsidRPr="00BE1633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  <w:r w:rsidR="000A7B24">
                              <w:rPr>
                                <w:rFonts w:asciiTheme="minorEastAsia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 w:rsidR="00B075D2" w:rsidRPr="00BE1633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</w:t>
                            </w:r>
                            <w:r w:rsidR="003A55EF" w:rsidRPr="00BE1633">
                              <w:rPr>
                                <w:rFonts w:asciiTheme="minorEastAsia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まで、</w:t>
                            </w:r>
                            <w:r w:rsidR="00B075D2" w:rsidRPr="00BE1633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その後</w:t>
                            </w:r>
                            <w:r w:rsidR="003A55EF" w:rsidRPr="00BE1633">
                              <w:rPr>
                                <w:rFonts w:asciiTheme="minorEastAsia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個別相談</w:t>
                            </w:r>
                            <w:r w:rsidR="00B075D2" w:rsidRPr="00BE1633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会を</w:t>
                            </w:r>
                            <w:r w:rsidR="003A55EF" w:rsidRPr="00BE1633">
                              <w:rPr>
                                <w:rFonts w:asciiTheme="minorEastAsia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行います。</w:t>
                            </w:r>
                          </w:p>
                          <w:p w14:paraId="5B637D57" w14:textId="77777777" w:rsidR="00B905E8" w:rsidRPr="00BE1633" w:rsidRDefault="00B075D2" w:rsidP="00BE1633">
                            <w:pPr>
                              <w:snapToGrid w:val="0"/>
                              <w:spacing w:line="360" w:lineRule="exact"/>
                              <w:ind w:firstLineChars="300" w:firstLine="720"/>
                              <w:rPr>
                                <w:rFonts w:asciiTheme="minorEastAsia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1633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個別相談会の</w:t>
                            </w:r>
                            <w:r w:rsidR="00B905E8" w:rsidRPr="00BE1633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申込用紙は、下記ホームページに掲載されています。</w:t>
                            </w:r>
                          </w:p>
                          <w:p w14:paraId="07BF128D" w14:textId="5F22DD7E" w:rsidR="00F612D2" w:rsidRPr="00BE1633" w:rsidRDefault="00B905E8" w:rsidP="00BE1633">
                            <w:pPr>
                              <w:snapToGrid w:val="0"/>
                              <w:spacing w:line="360" w:lineRule="exact"/>
                              <w:ind w:firstLineChars="300" w:firstLine="720"/>
                              <w:rPr>
                                <w:rFonts w:asciiTheme="minorEastAsia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1633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必要事項を記載し、メール又はＦＡＸでお申し込みください</w:t>
                            </w:r>
                            <w:r w:rsidR="00B075D2" w:rsidRPr="00BE1633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57982248" w14:textId="135ABF1A" w:rsidR="00AA7B21" w:rsidRPr="00BE1633" w:rsidRDefault="00AA7B21" w:rsidP="00BE1633">
                            <w:pPr>
                              <w:snapToGrid w:val="0"/>
                              <w:spacing w:line="360" w:lineRule="exact"/>
                              <w:ind w:firstLineChars="300" w:firstLine="720"/>
                              <w:rPr>
                                <w:rFonts w:asciiTheme="minorEastAsia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1633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後日、個別相談会の詳細を連絡いたします。</w:t>
                            </w:r>
                          </w:p>
                          <w:p w14:paraId="445B1370" w14:textId="12745751" w:rsidR="003A55EF" w:rsidRPr="007C11D0" w:rsidRDefault="00F612D2" w:rsidP="007C11D0">
                            <w:pPr>
                              <w:snapToGrid w:val="0"/>
                              <w:spacing w:line="360" w:lineRule="exact"/>
                              <w:ind w:firstLineChars="300" w:firstLine="720"/>
                              <w:rPr>
                                <w:rFonts w:asciiTheme="minorEastAsia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1633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ホームページURL：</w:t>
                            </w:r>
                            <w:r w:rsidR="007C11D0" w:rsidRPr="007C11D0">
                              <w:rPr>
                                <w:rFonts w:asciiTheme="minorEastAsia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https://www.niigata-nsoudan.jp/</w:t>
                            </w:r>
                            <w:r w:rsidR="003A55EF" w:rsidRPr="00436076"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B7A48DD" w14:textId="20BBBC15" w:rsidR="0059273C" w:rsidRDefault="0059273C" w:rsidP="00322D04">
            <w:pPr>
              <w:snapToGrid w:val="0"/>
              <w:ind w:firstLineChars="100" w:firstLine="400"/>
              <w:rPr>
                <w:sz w:val="40"/>
                <w:szCs w:val="40"/>
              </w:rPr>
            </w:pPr>
          </w:p>
          <w:p w14:paraId="1D4A3076" w14:textId="6164CDE9" w:rsidR="0059273C" w:rsidRPr="00322D04" w:rsidRDefault="00425693" w:rsidP="0059273C">
            <w:pPr>
              <w:tabs>
                <w:tab w:val="left" w:pos="1095"/>
                <w:tab w:val="center" w:pos="4637"/>
              </w:tabs>
              <w:snapToGrid w:val="0"/>
              <w:ind w:firstLineChars="100" w:firstLine="400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5F4E0C" wp14:editId="6C820803">
                      <wp:simplePos x="0" y="0"/>
                      <wp:positionH relativeFrom="column">
                        <wp:posOffset>2893695</wp:posOffset>
                      </wp:positionH>
                      <wp:positionV relativeFrom="paragraph">
                        <wp:posOffset>2550160</wp:posOffset>
                      </wp:positionV>
                      <wp:extent cx="3048000" cy="771525"/>
                      <wp:effectExtent l="19050" t="19050" r="19050" b="2857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7715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28575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F1AB2A" w14:textId="6DF57967" w:rsidR="0059273C" w:rsidRDefault="0059273C" w:rsidP="00FB2DCE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2399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36"/>
                                      <w:szCs w:val="36"/>
                                    </w:rPr>
                                    <w:t>申込期限</w:t>
                                  </w:r>
                                  <w:r w:rsidRPr="0002399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36"/>
                                      <w:szCs w:val="36"/>
                                    </w:rPr>
                                    <w:t xml:space="preserve">　</w:t>
                                  </w:r>
                                  <w:r w:rsidR="000A7B2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36"/>
                                      <w:szCs w:val="36"/>
                                    </w:rPr>
                                    <w:t>6</w:t>
                                  </w:r>
                                  <w:r w:rsidRPr="0002399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36"/>
                                      <w:szCs w:val="36"/>
                                    </w:rPr>
                                    <w:t>月</w:t>
                                  </w:r>
                                  <w:r w:rsidR="000A7B2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36"/>
                                      <w:szCs w:val="36"/>
                                    </w:rPr>
                                    <w:t>19</w:t>
                                  </w:r>
                                  <w:r w:rsidRPr="0002399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36"/>
                                      <w:szCs w:val="36"/>
                                    </w:rPr>
                                    <w:t>日（</w:t>
                                  </w:r>
                                  <w:r w:rsidR="00CC7BDA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36"/>
                                      <w:szCs w:val="36"/>
                                    </w:rPr>
                                    <w:t>木</w:t>
                                  </w:r>
                                  <w:r w:rsidRPr="0002399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36"/>
                                      <w:szCs w:val="36"/>
                                    </w:rPr>
                                    <w:t>）</w:t>
                                  </w:r>
                                </w:p>
                                <w:p w14:paraId="08A66B2E" w14:textId="763748C4" w:rsidR="00FB2DCE" w:rsidRPr="00FB2DCE" w:rsidRDefault="00FB2DCE" w:rsidP="00FB2DCE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B2DC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28"/>
                                      <w:szCs w:val="28"/>
                                    </w:rPr>
                                    <w:t>(個別相談会は</w:t>
                                  </w:r>
                                  <w:r w:rsidR="000A7B2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Pr="00FB2DC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 w:rsidR="000A7B2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  <w:r w:rsidRPr="00FB2DC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28"/>
                                      <w:szCs w:val="28"/>
                                    </w:rPr>
                                    <w:t>日まで)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5F4E0C" id="角丸四角形 2" o:spid="_x0000_s1029" style="position:absolute;left:0;text-align:left;margin-left:227.85pt;margin-top:200.8pt;width:240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" fillcolor="#cfc" strokecolor="#ed7d31" strokeweight="2.25pt">
                      <v:stroke joinstyle="miter"/>
                      <v:textbox>
                        <w:txbxContent>
                          <w:p w14:paraId="24F1AB2A" w14:textId="6DF57967" w:rsidR="0059273C" w:rsidRDefault="0059273C" w:rsidP="00FB2DCE">
                            <w:pPr>
                              <w:spacing w:line="44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</w:pPr>
                            <w:r w:rsidRPr="0002399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申込期限</w:t>
                            </w:r>
                            <w:r w:rsidRPr="0002399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0A7B2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6</w:t>
                            </w:r>
                            <w:r w:rsidRPr="0002399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  <w:t>月</w:t>
                            </w:r>
                            <w:r w:rsidR="000A7B2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  <w:t>19</w:t>
                            </w:r>
                            <w:r w:rsidRPr="0002399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  <w:t>日（</w:t>
                            </w:r>
                            <w:r w:rsidR="00CC7BD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木</w:t>
                            </w:r>
                            <w:r w:rsidRPr="0002399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14:paraId="08A66B2E" w14:textId="763748C4" w:rsidR="00FB2DCE" w:rsidRPr="00FB2DCE" w:rsidRDefault="00FB2DCE" w:rsidP="00FB2DCE">
                            <w:pPr>
                              <w:spacing w:line="44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FB2DC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(個別相談会は</w:t>
                            </w:r>
                            <w:r w:rsidR="000A7B2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FB2DC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0A7B2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  <w:t>13</w:t>
                            </w:r>
                            <w:r w:rsidRPr="00FB2DC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日まで)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F87DE4" wp14:editId="49A4D00A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2549525</wp:posOffset>
                      </wp:positionV>
                      <wp:extent cx="2638425" cy="752475"/>
                      <wp:effectExtent l="19050" t="19050" r="28575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8425" cy="7524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ECCC8A" w14:textId="692F36F0" w:rsidR="0059273C" w:rsidRDefault="0059273C" w:rsidP="00B60B3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B60B3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36"/>
                                      <w:szCs w:val="36"/>
                                    </w:rPr>
                                    <w:t>参加無料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F87DE4" id="角丸四角形 1" o:spid="_x0000_s1030" style="position:absolute;left:0;text-align:left;margin-left:12.6pt;margin-top:200.75pt;width:207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" fillcolor="#cfc" strokecolor="#ed7d31 [3205]" strokeweight="2.25pt">
                      <v:stroke joinstyle="miter"/>
                      <v:textbox inset=",0,,0">
                        <w:txbxContent>
                          <w:p w14:paraId="70ECCC8A" w14:textId="692F36F0" w:rsidR="0059273C" w:rsidRDefault="0059273C" w:rsidP="00B60B35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</w:pPr>
                            <w:r w:rsidRPr="00B60B3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参加無料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A7B21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8494" behindDoc="0" locked="0" layoutInCell="1" allowOverlap="1" wp14:anchorId="04EA1B50" wp14:editId="42744283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3464560</wp:posOffset>
                      </wp:positionV>
                      <wp:extent cx="5810250" cy="1000125"/>
                      <wp:effectExtent l="19050" t="19050" r="19050" b="28575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0" cy="10001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28575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23D704" w14:textId="77777777" w:rsidR="002E4509" w:rsidRPr="00732B56" w:rsidRDefault="002E4509" w:rsidP="002E450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EA1B50" id="角丸四角形 15" o:spid="_x0000_s1031" style="position:absolute;left:0;text-align:left;margin-left:10.35pt;margin-top:272.8pt;width:457.5pt;height:78.75pt;z-index:2516584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" fillcolor="#cfc" strokecolor="#ed7d31" strokeweight="2.25pt">
                      <v:stroke joinstyle="miter"/>
                      <v:textbox>
                        <w:txbxContent>
                          <w:p w14:paraId="6C23D704" w14:textId="77777777" w:rsidR="002E4509" w:rsidRPr="00732B56" w:rsidRDefault="002E4509" w:rsidP="002E450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A7B21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CD50E80" wp14:editId="01287A87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3531235</wp:posOffset>
                      </wp:positionV>
                      <wp:extent cx="3790950" cy="857250"/>
                      <wp:effectExtent l="0" t="0" r="19050" b="19050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0950" cy="857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A16E98A" w14:textId="5E633C7B" w:rsidR="002F1F25" w:rsidRPr="00023994" w:rsidRDefault="002F1F25" w:rsidP="001211B7">
                                  <w:pPr>
                                    <w:snapToGrid w:val="0"/>
                                    <w:spacing w:line="340" w:lineRule="exact"/>
                                    <w:jc w:val="lef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23994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新潟県</w:t>
                                  </w:r>
                                  <w:r w:rsidRPr="0002399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農業経営</w:t>
                                  </w:r>
                                  <w:r w:rsidR="00B075D2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・就農支援センター</w:t>
                                  </w:r>
                                </w:p>
                                <w:p w14:paraId="6C0A2B8C" w14:textId="77777777" w:rsidR="00DE5B8F" w:rsidRPr="00023994" w:rsidRDefault="00DE5B8F" w:rsidP="001211B7">
                                  <w:pPr>
                                    <w:snapToGrid w:val="0"/>
                                    <w:spacing w:line="340" w:lineRule="exact"/>
                                    <w:jc w:val="lef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23994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TEL:025-282</w:t>
                                  </w:r>
                                  <w:r w:rsidR="008036AA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023994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5021　FAX:025</w:t>
                                  </w:r>
                                  <w:r w:rsidR="008036AA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023994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282</w:t>
                                  </w:r>
                                  <w:r w:rsidR="008036AA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023994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5023</w:t>
                                  </w:r>
                                </w:p>
                                <w:p w14:paraId="5D358096" w14:textId="77777777" w:rsidR="00DE5B8F" w:rsidRPr="00023994" w:rsidRDefault="00DE5B8F" w:rsidP="001211B7">
                                  <w:pPr>
                                    <w:snapToGrid w:val="0"/>
                                    <w:spacing w:line="340" w:lineRule="exact"/>
                                    <w:jc w:val="lef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23994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E-mail:n.soudan@niigata-nourin.jp</w:t>
                                  </w:r>
                                </w:p>
                                <w:p w14:paraId="6892D587" w14:textId="77777777" w:rsidR="002F1F25" w:rsidRPr="00EB0D8E" w:rsidRDefault="002F1F25" w:rsidP="002F1F25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D50E80" id="角丸四角形 8" o:spid="_x0000_s1032" style="position:absolute;left:0;text-align:left;margin-left:159.6pt;margin-top:278.05pt;width:298.5pt;height:6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" filled="f" strokecolor="windowText" strokeweight="1pt">
                      <v:stroke joinstyle="miter"/>
                      <v:textbox>
                        <w:txbxContent>
                          <w:p w14:paraId="4A16E98A" w14:textId="5E633C7B" w:rsidR="002F1F25" w:rsidRPr="00023994" w:rsidRDefault="002F1F25" w:rsidP="001211B7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239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新潟県</w:t>
                            </w:r>
                            <w:r w:rsidRPr="00023994">
                              <w:rPr>
                                <w:b/>
                                <w:sz w:val="28"/>
                                <w:szCs w:val="28"/>
                              </w:rPr>
                              <w:t>農業経営</w:t>
                            </w:r>
                            <w:r w:rsidR="00B075D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・就農支援センター</w:t>
                            </w:r>
                          </w:p>
                          <w:p w14:paraId="6C0A2B8C" w14:textId="77777777" w:rsidR="00DE5B8F" w:rsidRPr="00023994" w:rsidRDefault="00DE5B8F" w:rsidP="001211B7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239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TEL:025-282</w:t>
                            </w:r>
                            <w:r w:rsidR="008036A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0239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5021　FAX:025</w:t>
                            </w:r>
                            <w:r w:rsidR="008036A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0239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282</w:t>
                            </w:r>
                            <w:r w:rsidR="008036A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0239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5023</w:t>
                            </w:r>
                          </w:p>
                          <w:p w14:paraId="5D358096" w14:textId="77777777" w:rsidR="00DE5B8F" w:rsidRPr="00023994" w:rsidRDefault="00DE5B8F" w:rsidP="001211B7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239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E-mail:n.soudan@niigata-nourin.jp</w:t>
                            </w:r>
                          </w:p>
                          <w:p w14:paraId="6892D587" w14:textId="77777777" w:rsidR="002F1F25" w:rsidRPr="00EB0D8E" w:rsidRDefault="002F1F25" w:rsidP="002F1F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A7B21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A72909" wp14:editId="08F145D8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3550285</wp:posOffset>
                      </wp:positionV>
                      <wp:extent cx="1562100" cy="838200"/>
                      <wp:effectExtent l="0" t="0" r="19050" b="19050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8382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0B1A2DD" w14:textId="77777777" w:rsidR="00EB0D8E" w:rsidRPr="00023994" w:rsidRDefault="00EB0D8E" w:rsidP="00EB0D8E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23994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お問い合わせ</w:t>
                                  </w:r>
                                </w:p>
                                <w:p w14:paraId="2ACF50FF" w14:textId="690EC1E7" w:rsidR="00EB0D8E" w:rsidRPr="00EB0D8E" w:rsidRDefault="00EB0D8E" w:rsidP="001211B7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23994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お申し込み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A72909" id="角丸四角形 7" o:spid="_x0000_s1033" style="position:absolute;left:0;text-align:left;margin-left:22.35pt;margin-top:279.55pt;width:123pt;height:6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" filled="f" strokecolor="black [3213]" strokeweight="1pt">
                      <v:stroke joinstyle="miter"/>
                      <v:textbox>
                        <w:txbxContent>
                          <w:p w14:paraId="50B1A2DD" w14:textId="77777777" w:rsidR="00EB0D8E" w:rsidRPr="00023994" w:rsidRDefault="00EB0D8E" w:rsidP="00EB0D8E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239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お問い合わせ</w:t>
                            </w:r>
                          </w:p>
                          <w:p w14:paraId="2ACF50FF" w14:textId="690EC1E7" w:rsidR="00EB0D8E" w:rsidRPr="00EB0D8E" w:rsidRDefault="00EB0D8E" w:rsidP="001211B7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39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お申し込み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9273C">
              <w:rPr>
                <w:sz w:val="40"/>
                <w:szCs w:val="40"/>
              </w:rPr>
              <w:tab/>
            </w:r>
            <w:r w:rsidR="0059273C">
              <w:rPr>
                <w:sz w:val="40"/>
                <w:szCs w:val="40"/>
              </w:rPr>
              <w:tab/>
            </w:r>
          </w:p>
        </w:tc>
      </w:tr>
    </w:tbl>
    <w:p w14:paraId="175A8824" w14:textId="3EC867ED" w:rsidR="003723CC" w:rsidRDefault="003723CC" w:rsidP="001254A3"/>
    <w:p w14:paraId="14C1A3EE" w14:textId="5D80DEDF" w:rsidR="003A3F6A" w:rsidRDefault="003A3F6A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2395053" w14:textId="2AC1AEAD" w:rsidR="006E16EB" w:rsidRDefault="000A7B24" w:rsidP="006E16EB">
      <w:pPr>
        <w:snapToGrid w:val="0"/>
        <w:jc w:val="center"/>
        <w:rPr>
          <w:sz w:val="28"/>
          <w:szCs w:val="28"/>
        </w:rPr>
      </w:pPr>
      <w:r w:rsidRPr="000A7B24">
        <w:rPr>
          <w:rFonts w:hint="eastAsia"/>
          <w:sz w:val="28"/>
          <w:szCs w:val="28"/>
        </w:rPr>
        <w:lastRenderedPageBreak/>
        <w:t>農業経営管理能力向上セミナー</w:t>
      </w:r>
      <w:r w:rsidR="006E16EB">
        <w:rPr>
          <w:rFonts w:hint="eastAsia"/>
          <w:sz w:val="28"/>
          <w:szCs w:val="28"/>
        </w:rPr>
        <w:t>及び個別相談会参加</w:t>
      </w:r>
      <w:r w:rsidR="006E16EB" w:rsidRPr="00F459F3">
        <w:rPr>
          <w:rFonts w:hint="eastAsia"/>
          <w:sz w:val="28"/>
          <w:szCs w:val="28"/>
        </w:rPr>
        <w:t>申込書</w:t>
      </w:r>
    </w:p>
    <w:p w14:paraId="6BCB3221" w14:textId="178EF7BE" w:rsidR="006E16EB" w:rsidRPr="00187FDE" w:rsidRDefault="006E16EB" w:rsidP="006E16EB">
      <w:pPr>
        <w:snapToGrid w:val="0"/>
        <w:rPr>
          <w:sz w:val="28"/>
          <w:szCs w:val="28"/>
        </w:rPr>
      </w:pPr>
    </w:p>
    <w:p w14:paraId="6D4EFBBF" w14:textId="4892835A" w:rsidR="006E16EB" w:rsidRPr="00F459F3" w:rsidRDefault="006E16EB" w:rsidP="006E16EB">
      <w:pPr>
        <w:snapToGrid w:val="0"/>
        <w:jc w:val="right"/>
        <w:rPr>
          <w:sz w:val="24"/>
          <w:szCs w:val="24"/>
        </w:rPr>
      </w:pPr>
      <w:r w:rsidRPr="00F459F3">
        <w:rPr>
          <w:rFonts w:hint="eastAsia"/>
          <w:sz w:val="24"/>
          <w:szCs w:val="24"/>
        </w:rPr>
        <w:t>令和</w:t>
      </w:r>
      <w:r w:rsidR="000A7B24">
        <w:rPr>
          <w:rFonts w:hint="eastAsia"/>
          <w:sz w:val="24"/>
          <w:szCs w:val="24"/>
        </w:rPr>
        <w:t>7</w:t>
      </w:r>
      <w:r w:rsidRPr="00F459F3">
        <w:rPr>
          <w:rFonts w:hint="eastAsia"/>
          <w:sz w:val="24"/>
          <w:szCs w:val="24"/>
        </w:rPr>
        <w:t>年　　月　　日</w:t>
      </w:r>
    </w:p>
    <w:p w14:paraId="0A1CC48D" w14:textId="77777777" w:rsidR="006E16EB" w:rsidRPr="00F459F3" w:rsidRDefault="006E16EB" w:rsidP="006E16EB">
      <w:pPr>
        <w:snapToGrid w:val="0"/>
        <w:jc w:val="right"/>
        <w:rPr>
          <w:sz w:val="24"/>
          <w:szCs w:val="24"/>
        </w:rPr>
      </w:pPr>
    </w:p>
    <w:p w14:paraId="0CAD19EF" w14:textId="66D9AE76" w:rsidR="006E16EB" w:rsidRPr="004F07BC" w:rsidRDefault="006E16EB" w:rsidP="006E16EB">
      <w:pPr>
        <w:snapToGrid w:val="0"/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新潟県農業経営・就農支援センター(農業経営相談担当)</w:t>
      </w:r>
      <w:r w:rsidRPr="004F07BC">
        <w:rPr>
          <w:rFonts w:hint="eastAsia"/>
          <w:sz w:val="24"/>
          <w:szCs w:val="24"/>
        </w:rPr>
        <w:t xml:space="preserve">　行</w:t>
      </w:r>
    </w:p>
    <w:p w14:paraId="67C8AEF4" w14:textId="2836A74C" w:rsidR="006E16EB" w:rsidRPr="004F07BC" w:rsidRDefault="006E16EB" w:rsidP="006E16EB">
      <w:pPr>
        <w:snapToGrid w:val="0"/>
        <w:spacing w:line="400" w:lineRule="exact"/>
        <w:jc w:val="left"/>
        <w:rPr>
          <w:sz w:val="24"/>
          <w:szCs w:val="24"/>
        </w:rPr>
      </w:pPr>
      <w:r w:rsidRPr="004F07BC">
        <w:rPr>
          <w:rFonts w:hint="eastAsia"/>
          <w:sz w:val="24"/>
          <w:szCs w:val="24"/>
        </w:rPr>
        <w:t>FAX：０２５－２８２－５０２３</w:t>
      </w:r>
    </w:p>
    <w:p w14:paraId="18ECAB46" w14:textId="13DD2AD4" w:rsidR="006E16EB" w:rsidRPr="004F07BC" w:rsidRDefault="006E16EB" w:rsidP="006E16EB">
      <w:pPr>
        <w:snapToGrid w:val="0"/>
        <w:spacing w:line="400" w:lineRule="exact"/>
        <w:jc w:val="left"/>
        <w:rPr>
          <w:sz w:val="24"/>
          <w:szCs w:val="24"/>
        </w:rPr>
      </w:pPr>
      <w:r w:rsidRPr="004F07BC">
        <w:rPr>
          <w:rFonts w:hint="eastAsia"/>
          <w:sz w:val="24"/>
          <w:szCs w:val="24"/>
        </w:rPr>
        <w:t>E-mail：n</w:t>
      </w:r>
      <w:r w:rsidRPr="004F07BC">
        <w:rPr>
          <w:sz w:val="24"/>
          <w:szCs w:val="24"/>
        </w:rPr>
        <w:t>.</w:t>
      </w:r>
      <w:r w:rsidRPr="004F07BC">
        <w:rPr>
          <w:rFonts w:hint="eastAsia"/>
          <w:sz w:val="24"/>
          <w:szCs w:val="24"/>
        </w:rPr>
        <w:t>soudan</w:t>
      </w:r>
      <w:r w:rsidRPr="004F07BC">
        <w:rPr>
          <w:sz w:val="24"/>
          <w:szCs w:val="24"/>
        </w:rPr>
        <w:t>@niigata-nourin.jp</w:t>
      </w:r>
    </w:p>
    <w:p w14:paraId="4A734DBB" w14:textId="16C63CBA" w:rsidR="006E16EB" w:rsidRPr="004F07BC" w:rsidRDefault="006E16EB" w:rsidP="006E16EB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 w:rsidRPr="004F07BC">
        <w:rPr>
          <w:rFonts w:hint="eastAsia"/>
          <w:sz w:val="24"/>
          <w:szCs w:val="24"/>
          <w:u w:val="single"/>
        </w:rPr>
        <w:t xml:space="preserve">団体名：　　　　　　　　　　　　　</w:t>
      </w:r>
    </w:p>
    <w:p w14:paraId="4479ECB4" w14:textId="10910F22" w:rsidR="006E16EB" w:rsidRPr="00E7357A" w:rsidRDefault="006E16EB" w:rsidP="006E16EB">
      <w:pPr>
        <w:snapToGrid w:val="0"/>
        <w:spacing w:line="400" w:lineRule="exact"/>
        <w:ind w:firstLineChars="2000" w:firstLine="4800"/>
        <w:jc w:val="left"/>
        <w:rPr>
          <w:sz w:val="24"/>
          <w:szCs w:val="24"/>
        </w:rPr>
      </w:pPr>
      <w:r w:rsidRPr="00E7357A">
        <w:rPr>
          <w:rFonts w:hint="eastAsia"/>
          <w:sz w:val="24"/>
          <w:szCs w:val="24"/>
        </w:rPr>
        <w:t>〒</w:t>
      </w:r>
    </w:p>
    <w:p w14:paraId="147A9334" w14:textId="217A6D7D" w:rsidR="006E16EB" w:rsidRPr="004F07BC" w:rsidRDefault="006E16EB" w:rsidP="006E16EB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 w:rsidRPr="004F07BC">
        <w:rPr>
          <w:rFonts w:hint="eastAsia"/>
          <w:sz w:val="24"/>
          <w:szCs w:val="24"/>
          <w:u w:val="single"/>
        </w:rPr>
        <w:t xml:space="preserve">住所　　　　　　　　　　　　　　　</w:t>
      </w:r>
    </w:p>
    <w:p w14:paraId="3D6DF540" w14:textId="6E95FAC5" w:rsidR="006E16EB" w:rsidRPr="004F07BC" w:rsidRDefault="006E16EB" w:rsidP="006E16EB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 w:rsidRPr="004F07BC">
        <w:rPr>
          <w:rFonts w:hint="eastAsia"/>
          <w:sz w:val="24"/>
          <w:szCs w:val="24"/>
          <w:u w:val="single"/>
        </w:rPr>
        <w:t xml:space="preserve">記入者　　　　　　　　　　　　　　</w:t>
      </w:r>
    </w:p>
    <w:p w14:paraId="3E667D67" w14:textId="3DDBC58E" w:rsidR="006E16EB" w:rsidRDefault="006E16EB" w:rsidP="006E16EB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 w:rsidRPr="004F07BC">
        <w:rPr>
          <w:rFonts w:hint="eastAsia"/>
          <w:sz w:val="24"/>
          <w:szCs w:val="24"/>
          <w:u w:val="single"/>
        </w:rPr>
        <w:t xml:space="preserve">TEL:　　　　　　　　　　　　　　 </w:t>
      </w:r>
    </w:p>
    <w:p w14:paraId="7CE5BA7F" w14:textId="473A6979" w:rsidR="006E16EB" w:rsidRDefault="006E16EB" w:rsidP="006E16EB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762625" wp14:editId="0DA24079">
                <wp:simplePos x="0" y="0"/>
                <wp:positionH relativeFrom="column">
                  <wp:posOffset>2853690</wp:posOffset>
                </wp:positionH>
                <wp:positionV relativeFrom="paragraph">
                  <wp:posOffset>273050</wp:posOffset>
                </wp:positionV>
                <wp:extent cx="3124200" cy="476250"/>
                <wp:effectExtent l="0" t="0" r="0" b="0"/>
                <wp:wrapTopAndBottom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E1123C" w14:textId="77777777" w:rsidR="006E16EB" w:rsidRDefault="006E16EB" w:rsidP="006E16EB">
                            <w:pPr>
                              <w:spacing w:line="28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※オンライン参加の方には、</w:t>
                            </w:r>
                            <w:r>
                              <w:t>Z</w:t>
                            </w:r>
                            <w:r>
                              <w:rPr>
                                <w:rFonts w:hint="eastAsia"/>
                              </w:rPr>
                              <w:t>oomのID・パスワード、当日の資料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メールにて配信</w:t>
                            </w:r>
                            <w:r>
                              <w:t>します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626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4" type="#_x0000_t202" style="position:absolute;left:0;text-align:left;margin-left:224.7pt;margin-top:21.5pt;width:246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" filled="f" stroked="f" strokeweight=".5pt">
                <v:textbox>
                  <w:txbxContent>
                    <w:p w14:paraId="33E1123C" w14:textId="77777777" w:rsidR="006E16EB" w:rsidRDefault="006E16EB" w:rsidP="006E16EB">
                      <w:pPr>
                        <w:spacing w:line="28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※オンライン参加の方には、</w:t>
                      </w:r>
                      <w:r>
                        <w:t>Z</w:t>
                      </w:r>
                      <w:r>
                        <w:rPr>
                          <w:rFonts w:hint="eastAsia"/>
                        </w:rPr>
                        <w:t>oomのID・パスワード、当日の資料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メールにて配信</w:t>
                      </w:r>
                      <w:r>
                        <w:t>します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  <w:sz w:val="24"/>
          <w:szCs w:val="24"/>
          <w:u w:val="single"/>
        </w:rPr>
        <w:t xml:space="preserve">e-mail： 　　　　　　　　　　　　　</w:t>
      </w:r>
    </w:p>
    <w:tbl>
      <w:tblPr>
        <w:tblStyle w:val="a4"/>
        <w:tblW w:w="5000" w:type="pct"/>
        <w:tblInd w:w="-5" w:type="dxa"/>
        <w:tblLook w:val="04A0" w:firstRow="1" w:lastRow="0" w:firstColumn="1" w:lastColumn="0" w:noHBand="0" w:noVBand="1"/>
      </w:tblPr>
      <w:tblGrid>
        <w:gridCol w:w="2333"/>
        <w:gridCol w:w="785"/>
        <w:gridCol w:w="2269"/>
        <w:gridCol w:w="850"/>
        <w:gridCol w:w="1134"/>
        <w:gridCol w:w="1689"/>
      </w:tblGrid>
      <w:tr w:rsidR="00F7592B" w14:paraId="00E56B47" w14:textId="77777777" w:rsidTr="00F7592B">
        <w:trPr>
          <w:trHeight w:val="570"/>
        </w:trPr>
        <w:tc>
          <w:tcPr>
            <w:tcW w:w="1288" w:type="pct"/>
            <w:vMerge w:val="restart"/>
          </w:tcPr>
          <w:p w14:paraId="1430916D" w14:textId="77777777" w:rsidR="00F7592B" w:rsidRPr="00CE08F7" w:rsidRDefault="00F7592B" w:rsidP="00B45C8C">
            <w:pPr>
              <w:snapToGrid w:val="0"/>
              <w:spacing w:before="240" w:after="120"/>
              <w:jc w:val="center"/>
              <w:rPr>
                <w:sz w:val="24"/>
                <w:szCs w:val="24"/>
              </w:rPr>
            </w:pPr>
            <w:r w:rsidRPr="00CE08F7">
              <w:rPr>
                <w:rFonts w:hint="eastAsia"/>
                <w:sz w:val="24"/>
                <w:szCs w:val="24"/>
              </w:rPr>
              <w:t>団体</w:t>
            </w:r>
            <w:r>
              <w:rPr>
                <w:rFonts w:hint="eastAsia"/>
                <w:sz w:val="24"/>
                <w:szCs w:val="24"/>
              </w:rPr>
              <w:t>・組織</w:t>
            </w:r>
            <w:r w:rsidRPr="00CE08F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33" w:type="pct"/>
            <w:vMerge w:val="restart"/>
          </w:tcPr>
          <w:p w14:paraId="2647BCAB" w14:textId="77777777" w:rsidR="00F7592B" w:rsidRPr="00CE08F7" w:rsidRDefault="00F7592B" w:rsidP="00B45C8C">
            <w:pPr>
              <w:snapToGrid w:val="0"/>
              <w:spacing w:before="240" w:after="120"/>
              <w:jc w:val="center"/>
              <w:rPr>
                <w:sz w:val="24"/>
                <w:szCs w:val="24"/>
              </w:rPr>
            </w:pPr>
            <w:r w:rsidRPr="00CE08F7">
              <w:rPr>
                <w:rFonts w:hint="eastAsia"/>
                <w:sz w:val="24"/>
                <w:szCs w:val="24"/>
              </w:rPr>
              <w:t>職名</w:t>
            </w:r>
          </w:p>
        </w:tc>
        <w:tc>
          <w:tcPr>
            <w:tcW w:w="1252" w:type="pct"/>
            <w:vMerge w:val="restart"/>
          </w:tcPr>
          <w:p w14:paraId="291DBD32" w14:textId="77777777" w:rsidR="00F7592B" w:rsidRPr="00CE08F7" w:rsidRDefault="00F7592B" w:rsidP="00B45C8C">
            <w:pPr>
              <w:snapToGrid w:val="0"/>
              <w:spacing w:before="240" w:after="120"/>
              <w:jc w:val="center"/>
              <w:rPr>
                <w:sz w:val="24"/>
                <w:szCs w:val="24"/>
              </w:rPr>
            </w:pPr>
            <w:r w:rsidRPr="00CE08F7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E08F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095" w:type="pct"/>
            <w:gridSpan w:val="2"/>
            <w:vAlign w:val="center"/>
          </w:tcPr>
          <w:p w14:paraId="74EFEF2B" w14:textId="77777777" w:rsidR="00F7592B" w:rsidRDefault="00F7592B" w:rsidP="00F7592B">
            <w:pPr>
              <w:snapToGrid w:val="0"/>
              <w:jc w:val="center"/>
              <w:rPr>
                <w:szCs w:val="21"/>
              </w:rPr>
            </w:pPr>
            <w:r w:rsidRPr="0007714C">
              <w:rPr>
                <w:rFonts w:hint="eastAsia"/>
                <w:szCs w:val="21"/>
              </w:rPr>
              <w:t>セミナー参加</w:t>
            </w:r>
          </w:p>
          <w:p w14:paraId="33B733D1" w14:textId="77777777" w:rsidR="00F7592B" w:rsidRPr="0007714C" w:rsidRDefault="00F7592B" w:rsidP="00F7592B">
            <w:pPr>
              <w:snapToGrid w:val="0"/>
              <w:jc w:val="center"/>
              <w:rPr>
                <w:szCs w:val="21"/>
              </w:rPr>
            </w:pPr>
            <w:r w:rsidRPr="0007714C">
              <w:rPr>
                <w:rFonts w:hint="eastAsia"/>
                <w:szCs w:val="21"/>
              </w:rPr>
              <w:t>方法に○印</w:t>
            </w:r>
          </w:p>
        </w:tc>
        <w:tc>
          <w:tcPr>
            <w:tcW w:w="932" w:type="pct"/>
            <w:tcBorders>
              <w:bottom w:val="nil"/>
            </w:tcBorders>
          </w:tcPr>
          <w:p w14:paraId="164BA1AF" w14:textId="77777777" w:rsidR="00F7592B" w:rsidRDefault="00F7592B" w:rsidP="00B45C8C">
            <w:pPr>
              <w:widowControl/>
              <w:jc w:val="left"/>
              <w:rPr>
                <w:szCs w:val="21"/>
              </w:rPr>
            </w:pPr>
          </w:p>
          <w:p w14:paraId="6E86785C" w14:textId="77777777" w:rsidR="00F7592B" w:rsidRPr="0007714C" w:rsidRDefault="00F7592B" w:rsidP="00B45C8C">
            <w:pPr>
              <w:snapToGrid w:val="0"/>
              <w:spacing w:line="300" w:lineRule="exact"/>
              <w:jc w:val="center"/>
              <w:rPr>
                <w:szCs w:val="21"/>
              </w:rPr>
            </w:pPr>
            <w:r w:rsidRPr="00FC3485">
              <w:rPr>
                <w:rFonts w:hint="eastAsia"/>
                <w:szCs w:val="21"/>
              </w:rPr>
              <w:t>個別相談</w:t>
            </w:r>
          </w:p>
        </w:tc>
      </w:tr>
      <w:tr w:rsidR="00F7592B" w14:paraId="27045BAE" w14:textId="77777777" w:rsidTr="00F7592B">
        <w:trPr>
          <w:trHeight w:val="427"/>
        </w:trPr>
        <w:tc>
          <w:tcPr>
            <w:tcW w:w="1288" w:type="pct"/>
            <w:vMerge/>
          </w:tcPr>
          <w:p w14:paraId="7C512C73" w14:textId="77777777" w:rsidR="00F7592B" w:rsidRPr="00C43BA0" w:rsidRDefault="00F7592B" w:rsidP="00B45C8C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pct"/>
            <w:vMerge/>
          </w:tcPr>
          <w:p w14:paraId="512337AE" w14:textId="77777777" w:rsidR="00F7592B" w:rsidRPr="00C43BA0" w:rsidRDefault="00F7592B" w:rsidP="00B45C8C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pct"/>
            <w:vMerge/>
          </w:tcPr>
          <w:p w14:paraId="4F1BF5FC" w14:textId="77777777" w:rsidR="00F7592B" w:rsidRPr="00C43BA0" w:rsidRDefault="00F7592B" w:rsidP="00B45C8C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pct"/>
            <w:vAlign w:val="center"/>
          </w:tcPr>
          <w:p w14:paraId="7EB8B456" w14:textId="77777777" w:rsidR="00F7592B" w:rsidRDefault="00F7592B" w:rsidP="00B45C8C">
            <w:pPr>
              <w:snapToGri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</w:t>
            </w:r>
          </w:p>
        </w:tc>
        <w:tc>
          <w:tcPr>
            <w:tcW w:w="626" w:type="pct"/>
          </w:tcPr>
          <w:p w14:paraId="0EEB47BF" w14:textId="77777777" w:rsidR="00F7592B" w:rsidRPr="00EC6559" w:rsidRDefault="00F7592B" w:rsidP="00B45C8C">
            <w:pPr>
              <w:snapToGrid w:val="0"/>
              <w:spacing w:before="100" w:beforeAutospacing="1" w:after="100" w:afterAutospacing="1"/>
              <w:rPr>
                <w:sz w:val="18"/>
                <w:szCs w:val="18"/>
              </w:rPr>
            </w:pPr>
            <w:r w:rsidRPr="00EC6559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932" w:type="pct"/>
            <w:tcBorders>
              <w:top w:val="nil"/>
            </w:tcBorders>
          </w:tcPr>
          <w:p w14:paraId="732C31A4" w14:textId="77777777" w:rsidR="00F7592B" w:rsidRPr="00EC6559" w:rsidRDefault="00F7592B" w:rsidP="00B45C8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7592B" w14:paraId="42EC62CD" w14:textId="77777777" w:rsidTr="00F7592B">
        <w:trPr>
          <w:trHeight w:val="882"/>
        </w:trPr>
        <w:tc>
          <w:tcPr>
            <w:tcW w:w="1288" w:type="pct"/>
          </w:tcPr>
          <w:p w14:paraId="6D3DEE30" w14:textId="77777777" w:rsidR="00F7592B" w:rsidRPr="00C43BA0" w:rsidRDefault="00F7592B" w:rsidP="00B45C8C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14:paraId="7BE793D1" w14:textId="77777777" w:rsidR="00F7592B" w:rsidRPr="00C43BA0" w:rsidRDefault="00F7592B" w:rsidP="00B45C8C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pct"/>
          </w:tcPr>
          <w:p w14:paraId="7E1EC291" w14:textId="77777777" w:rsidR="00F7592B" w:rsidRPr="00C43BA0" w:rsidRDefault="00F7592B" w:rsidP="00B45C8C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pct"/>
          </w:tcPr>
          <w:p w14:paraId="7D1B2870" w14:textId="77777777" w:rsidR="00F7592B" w:rsidRDefault="00F7592B" w:rsidP="00B45C8C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14:paraId="15EB42F5" w14:textId="77777777" w:rsidR="00F7592B" w:rsidRPr="00AD44F1" w:rsidRDefault="00F7592B" w:rsidP="00B45C8C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7D7464A0" w14:textId="77777777" w:rsidR="00F7592B" w:rsidRPr="00EC6559" w:rsidRDefault="00F7592B" w:rsidP="00B45C8C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75455418" w14:textId="77777777" w:rsidR="00F7592B" w:rsidRPr="00EC6559" w:rsidRDefault="00F7592B" w:rsidP="00B45C8C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  <w:tr w:rsidR="00F7592B" w14:paraId="0A787FD1" w14:textId="77777777" w:rsidTr="00F7592B">
        <w:trPr>
          <w:trHeight w:val="881"/>
        </w:trPr>
        <w:tc>
          <w:tcPr>
            <w:tcW w:w="1288" w:type="pct"/>
          </w:tcPr>
          <w:p w14:paraId="01971E74" w14:textId="77777777" w:rsidR="00F7592B" w:rsidRPr="00C43BA0" w:rsidRDefault="00F7592B" w:rsidP="00B45C8C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14:paraId="1D7802A9" w14:textId="77777777" w:rsidR="00F7592B" w:rsidRPr="00C43BA0" w:rsidRDefault="00F7592B" w:rsidP="00B45C8C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pct"/>
          </w:tcPr>
          <w:p w14:paraId="200AE1EB" w14:textId="77777777" w:rsidR="00F7592B" w:rsidRPr="00C43BA0" w:rsidRDefault="00F7592B" w:rsidP="00B45C8C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pct"/>
          </w:tcPr>
          <w:p w14:paraId="5C89AF27" w14:textId="77777777" w:rsidR="00F7592B" w:rsidRDefault="00F7592B" w:rsidP="00B45C8C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14:paraId="291144E5" w14:textId="77777777" w:rsidR="00F7592B" w:rsidRPr="00AD44F1" w:rsidRDefault="00F7592B" w:rsidP="00B45C8C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168CDF8F" w14:textId="77777777" w:rsidR="00F7592B" w:rsidRPr="00EC6559" w:rsidRDefault="00F7592B" w:rsidP="00B45C8C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356926AC" w14:textId="77777777" w:rsidR="00F7592B" w:rsidRPr="00EC6559" w:rsidRDefault="00F7592B" w:rsidP="00B45C8C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  <w:tr w:rsidR="00F7592B" w14:paraId="1EE42BBE" w14:textId="77777777" w:rsidTr="00F7592B">
        <w:trPr>
          <w:trHeight w:val="881"/>
        </w:trPr>
        <w:tc>
          <w:tcPr>
            <w:tcW w:w="1288" w:type="pct"/>
          </w:tcPr>
          <w:p w14:paraId="4BCC23C1" w14:textId="77777777" w:rsidR="00F7592B" w:rsidRPr="00C43BA0" w:rsidRDefault="00F7592B" w:rsidP="00B45C8C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14:paraId="7184911B" w14:textId="77777777" w:rsidR="00F7592B" w:rsidRPr="00C43BA0" w:rsidRDefault="00F7592B" w:rsidP="00B45C8C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pct"/>
          </w:tcPr>
          <w:p w14:paraId="05BFAB87" w14:textId="77777777" w:rsidR="00F7592B" w:rsidRPr="00C43BA0" w:rsidRDefault="00F7592B" w:rsidP="00B45C8C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pct"/>
          </w:tcPr>
          <w:p w14:paraId="2524111E" w14:textId="77777777" w:rsidR="00F7592B" w:rsidRDefault="00F7592B" w:rsidP="00B45C8C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14:paraId="73B172C7" w14:textId="77777777" w:rsidR="00F7592B" w:rsidRPr="00AD44F1" w:rsidRDefault="00F7592B" w:rsidP="00B45C8C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798D360C" w14:textId="77777777" w:rsidR="00F7592B" w:rsidRPr="00EC6559" w:rsidRDefault="00F7592B" w:rsidP="00B45C8C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395F7102" w14:textId="77777777" w:rsidR="00F7592B" w:rsidRPr="00EC6559" w:rsidRDefault="00F7592B" w:rsidP="00B45C8C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  <w:tr w:rsidR="00F7592B" w14:paraId="1EAEEC77" w14:textId="77777777" w:rsidTr="00F7592B">
        <w:trPr>
          <w:trHeight w:val="881"/>
        </w:trPr>
        <w:tc>
          <w:tcPr>
            <w:tcW w:w="1288" w:type="pct"/>
          </w:tcPr>
          <w:p w14:paraId="326EE833" w14:textId="77777777" w:rsidR="00F7592B" w:rsidRPr="00C43BA0" w:rsidRDefault="00F7592B" w:rsidP="00B45C8C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14:paraId="63CEADA3" w14:textId="77777777" w:rsidR="00F7592B" w:rsidRPr="00C43BA0" w:rsidRDefault="00F7592B" w:rsidP="00B45C8C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pct"/>
          </w:tcPr>
          <w:p w14:paraId="0AE84080" w14:textId="77777777" w:rsidR="00F7592B" w:rsidRPr="00C43BA0" w:rsidRDefault="00F7592B" w:rsidP="00B45C8C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pct"/>
          </w:tcPr>
          <w:p w14:paraId="0AFF32C3" w14:textId="77777777" w:rsidR="00F7592B" w:rsidRDefault="00F7592B" w:rsidP="00B45C8C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14:paraId="7B4B2885" w14:textId="77777777" w:rsidR="00F7592B" w:rsidRPr="00AD44F1" w:rsidRDefault="00F7592B" w:rsidP="00B45C8C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0D5E73AD" w14:textId="77777777" w:rsidR="00F7592B" w:rsidRPr="00EC6559" w:rsidRDefault="00F7592B" w:rsidP="00B45C8C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7B8862F9" w14:textId="77777777" w:rsidR="00F7592B" w:rsidRPr="00EC6559" w:rsidRDefault="00F7592B" w:rsidP="00B45C8C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  <w:tr w:rsidR="00F7592B" w14:paraId="7D654C68" w14:textId="77777777" w:rsidTr="00F7592B">
        <w:trPr>
          <w:trHeight w:val="882"/>
        </w:trPr>
        <w:tc>
          <w:tcPr>
            <w:tcW w:w="1288" w:type="pct"/>
          </w:tcPr>
          <w:p w14:paraId="37B2430F" w14:textId="77777777" w:rsidR="00F7592B" w:rsidRPr="00C43BA0" w:rsidRDefault="00F7592B" w:rsidP="00B45C8C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14:paraId="4CC36845" w14:textId="77777777" w:rsidR="00F7592B" w:rsidRPr="00C43BA0" w:rsidRDefault="00F7592B" w:rsidP="00B45C8C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pct"/>
          </w:tcPr>
          <w:p w14:paraId="7F840664" w14:textId="77777777" w:rsidR="00F7592B" w:rsidRPr="00C43BA0" w:rsidRDefault="00F7592B" w:rsidP="00B45C8C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pct"/>
          </w:tcPr>
          <w:p w14:paraId="06F616AE" w14:textId="77777777" w:rsidR="00F7592B" w:rsidRDefault="00F7592B" w:rsidP="00B45C8C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14:paraId="29D0B780" w14:textId="77777777" w:rsidR="00F7592B" w:rsidRPr="00AD44F1" w:rsidRDefault="00F7592B" w:rsidP="00B45C8C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471C7C5F" w14:textId="77777777" w:rsidR="00F7592B" w:rsidRPr="00EC6559" w:rsidRDefault="00F7592B" w:rsidP="00B45C8C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2ADC1E4E" w14:textId="77777777" w:rsidR="00F7592B" w:rsidRPr="00EC6559" w:rsidRDefault="00F7592B" w:rsidP="00B45C8C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</w:tbl>
    <w:p w14:paraId="21FBBD74" w14:textId="728A1A64" w:rsidR="006E16EB" w:rsidRDefault="006E16EB" w:rsidP="006E16EB">
      <w:pPr>
        <w:spacing w:line="32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5401CA">
        <w:rPr>
          <w:rFonts w:hint="eastAsia"/>
          <w:sz w:val="24"/>
          <w:szCs w:val="24"/>
        </w:rPr>
        <w:t>個別相談については、原則</w:t>
      </w:r>
      <w:r w:rsidRPr="005401CA">
        <w:rPr>
          <w:sz w:val="24"/>
          <w:szCs w:val="24"/>
        </w:rPr>
        <w:t>15:</w:t>
      </w:r>
      <w:r w:rsidR="000A7B24">
        <w:rPr>
          <w:rFonts w:hint="eastAsia"/>
          <w:sz w:val="24"/>
          <w:szCs w:val="24"/>
        </w:rPr>
        <w:t>30</w:t>
      </w:r>
      <w:r w:rsidRPr="005401CA">
        <w:rPr>
          <w:sz w:val="24"/>
          <w:szCs w:val="24"/>
        </w:rPr>
        <w:t>～17:00の間で行う予定です。相談希望者に</w:t>
      </w:r>
      <w:r>
        <w:rPr>
          <w:rFonts w:hint="eastAsia"/>
          <w:sz w:val="24"/>
          <w:szCs w:val="24"/>
        </w:rPr>
        <w:t>は</w:t>
      </w:r>
      <w:r w:rsidRPr="005401CA">
        <w:rPr>
          <w:sz w:val="24"/>
          <w:szCs w:val="24"/>
        </w:rPr>
        <w:t>別途連絡させていただきます。</w:t>
      </w:r>
    </w:p>
    <w:p w14:paraId="192D69A4" w14:textId="6771D098" w:rsidR="006E16EB" w:rsidRDefault="006E16EB" w:rsidP="006E16EB">
      <w:pPr>
        <w:spacing w:line="320" w:lineRule="exact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なお、セミナーに参加せず、個別相談のみを希望される方は、別途、事務局にご連絡ください。相談時間の調整をいたします。</w:t>
      </w:r>
    </w:p>
    <w:p w14:paraId="66B9FC3C" w14:textId="77777777" w:rsidR="006E16EB" w:rsidRPr="005401CA" w:rsidRDefault="006E16EB" w:rsidP="006E16EB">
      <w:pPr>
        <w:spacing w:line="320" w:lineRule="exact"/>
        <w:ind w:leftChars="100" w:left="210"/>
        <w:rPr>
          <w:sz w:val="24"/>
          <w:szCs w:val="24"/>
        </w:rPr>
      </w:pPr>
    </w:p>
    <w:p w14:paraId="7C90B4D4" w14:textId="474FBD05" w:rsidR="006E16EB" w:rsidRDefault="006E16EB" w:rsidP="006E16EB">
      <w:pPr>
        <w:snapToGrid w:val="0"/>
        <w:spacing w:line="320" w:lineRule="exact"/>
        <w:ind w:firstLineChars="2008" w:firstLine="4819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申込期限　令和</w:t>
      </w:r>
      <w:r w:rsidR="000A7B24">
        <w:rPr>
          <w:rFonts w:hint="eastAsia"/>
          <w:sz w:val="24"/>
          <w:szCs w:val="24"/>
          <w:u w:val="single"/>
        </w:rPr>
        <w:t>7</w:t>
      </w:r>
      <w:r>
        <w:rPr>
          <w:rFonts w:hint="eastAsia"/>
          <w:sz w:val="24"/>
          <w:szCs w:val="24"/>
          <w:u w:val="single"/>
        </w:rPr>
        <w:t>年</w:t>
      </w:r>
      <w:r w:rsidR="000A7B24">
        <w:rPr>
          <w:rFonts w:hint="eastAsia"/>
          <w:sz w:val="24"/>
          <w:szCs w:val="24"/>
          <w:u w:val="single"/>
        </w:rPr>
        <w:t>6</w:t>
      </w:r>
      <w:r>
        <w:rPr>
          <w:rFonts w:hint="eastAsia"/>
          <w:sz w:val="24"/>
          <w:szCs w:val="24"/>
          <w:u w:val="single"/>
        </w:rPr>
        <w:t>月</w:t>
      </w:r>
      <w:r w:rsidR="000A7B24">
        <w:rPr>
          <w:rFonts w:hint="eastAsia"/>
          <w:sz w:val="24"/>
          <w:szCs w:val="24"/>
          <w:u w:val="single"/>
        </w:rPr>
        <w:t>19</w:t>
      </w:r>
      <w:r>
        <w:rPr>
          <w:rFonts w:hint="eastAsia"/>
          <w:sz w:val="24"/>
          <w:szCs w:val="24"/>
          <w:u w:val="single"/>
        </w:rPr>
        <w:t>日(</w:t>
      </w:r>
      <w:r w:rsidR="00F7592B">
        <w:rPr>
          <w:rFonts w:hint="eastAsia"/>
          <w:sz w:val="24"/>
          <w:szCs w:val="24"/>
          <w:u w:val="single"/>
        </w:rPr>
        <w:t>木</w:t>
      </w:r>
      <w:r>
        <w:rPr>
          <w:rFonts w:hint="eastAsia"/>
          <w:sz w:val="24"/>
          <w:szCs w:val="24"/>
          <w:u w:val="single"/>
        </w:rPr>
        <w:t>)</w:t>
      </w:r>
    </w:p>
    <w:p w14:paraId="70F4E499" w14:textId="61E0D28C" w:rsidR="00F7592B" w:rsidRPr="00F7592B" w:rsidRDefault="00F7592B" w:rsidP="00F7592B">
      <w:pPr>
        <w:snapToGrid w:val="0"/>
        <w:spacing w:line="320" w:lineRule="exact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（個別相談の申込締切は令和</w:t>
      </w:r>
      <w:r w:rsidR="000A7B24">
        <w:rPr>
          <w:rFonts w:hint="eastAsia"/>
          <w:sz w:val="24"/>
          <w:szCs w:val="24"/>
          <w:u w:val="single"/>
        </w:rPr>
        <w:t>7</w:t>
      </w:r>
      <w:r>
        <w:rPr>
          <w:rFonts w:hint="eastAsia"/>
          <w:sz w:val="24"/>
          <w:szCs w:val="24"/>
          <w:u w:val="single"/>
        </w:rPr>
        <w:t>年</w:t>
      </w:r>
      <w:r w:rsidR="000A7B24">
        <w:rPr>
          <w:rFonts w:hint="eastAsia"/>
          <w:sz w:val="24"/>
          <w:szCs w:val="24"/>
          <w:u w:val="single"/>
        </w:rPr>
        <w:t>6</w:t>
      </w:r>
      <w:r>
        <w:rPr>
          <w:rFonts w:hint="eastAsia"/>
          <w:sz w:val="24"/>
          <w:szCs w:val="24"/>
          <w:u w:val="single"/>
        </w:rPr>
        <w:t>月</w:t>
      </w:r>
      <w:r w:rsidR="000A7B24">
        <w:rPr>
          <w:rFonts w:hint="eastAsia"/>
          <w:sz w:val="24"/>
          <w:szCs w:val="24"/>
          <w:u w:val="single"/>
        </w:rPr>
        <w:t>13</w:t>
      </w:r>
      <w:r>
        <w:rPr>
          <w:rFonts w:hint="eastAsia"/>
          <w:sz w:val="24"/>
          <w:szCs w:val="24"/>
          <w:u w:val="single"/>
        </w:rPr>
        <w:t>日まで）</w:t>
      </w:r>
    </w:p>
    <w:p w14:paraId="0B705709" w14:textId="679FA18F" w:rsidR="00DE70A7" w:rsidRPr="00165BBB" w:rsidRDefault="00DE70A7" w:rsidP="00463CD5"/>
    <w:sectPr w:rsidR="00DE70A7" w:rsidRPr="00165BBB" w:rsidSect="006E16EB">
      <w:pgSz w:w="11906" w:h="16838" w:code="9"/>
      <w:pgMar w:top="851" w:right="1418" w:bottom="568" w:left="1418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03C42" w14:textId="77777777" w:rsidR="00331CB8" w:rsidRDefault="00331CB8" w:rsidP="00023994">
      <w:r>
        <w:separator/>
      </w:r>
    </w:p>
  </w:endnote>
  <w:endnote w:type="continuationSeparator" w:id="0">
    <w:p w14:paraId="37B20DE7" w14:textId="77777777" w:rsidR="00331CB8" w:rsidRDefault="00331CB8" w:rsidP="0002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EB545" w14:textId="77777777" w:rsidR="00331CB8" w:rsidRDefault="00331CB8" w:rsidP="00023994">
      <w:r>
        <w:separator/>
      </w:r>
    </w:p>
  </w:footnote>
  <w:footnote w:type="continuationSeparator" w:id="0">
    <w:p w14:paraId="2CCD3BF9" w14:textId="77777777" w:rsidR="00331CB8" w:rsidRDefault="00331CB8" w:rsidP="00023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D04"/>
    <w:rsid w:val="00021FBD"/>
    <w:rsid w:val="00023994"/>
    <w:rsid w:val="000353DC"/>
    <w:rsid w:val="00040D42"/>
    <w:rsid w:val="000416EC"/>
    <w:rsid w:val="00052C32"/>
    <w:rsid w:val="000A7B24"/>
    <w:rsid w:val="000C07C9"/>
    <w:rsid w:val="000E0C29"/>
    <w:rsid w:val="001211B7"/>
    <w:rsid w:val="001254A3"/>
    <w:rsid w:val="00135F39"/>
    <w:rsid w:val="00137073"/>
    <w:rsid w:val="00165BBB"/>
    <w:rsid w:val="001937DD"/>
    <w:rsid w:val="001B1CD8"/>
    <w:rsid w:val="001B4CDF"/>
    <w:rsid w:val="001D2568"/>
    <w:rsid w:val="00204BCB"/>
    <w:rsid w:val="002612F5"/>
    <w:rsid w:val="002C0CFC"/>
    <w:rsid w:val="002E2D2B"/>
    <w:rsid w:val="002E3664"/>
    <w:rsid w:val="002E4509"/>
    <w:rsid w:val="002F1F25"/>
    <w:rsid w:val="00322D04"/>
    <w:rsid w:val="00331CB8"/>
    <w:rsid w:val="003723CC"/>
    <w:rsid w:val="003A3F6A"/>
    <w:rsid w:val="003A55EF"/>
    <w:rsid w:val="003D0A4F"/>
    <w:rsid w:val="00425693"/>
    <w:rsid w:val="00426188"/>
    <w:rsid w:val="00436076"/>
    <w:rsid w:val="00463CD5"/>
    <w:rsid w:val="004A5CDC"/>
    <w:rsid w:val="004F07BC"/>
    <w:rsid w:val="00581AA0"/>
    <w:rsid w:val="0059273C"/>
    <w:rsid w:val="005A6B8C"/>
    <w:rsid w:val="005C4EC3"/>
    <w:rsid w:val="006A191B"/>
    <w:rsid w:val="006A2050"/>
    <w:rsid w:val="006E16EB"/>
    <w:rsid w:val="006F45A0"/>
    <w:rsid w:val="006F6007"/>
    <w:rsid w:val="00732B56"/>
    <w:rsid w:val="00772E1F"/>
    <w:rsid w:val="00791FED"/>
    <w:rsid w:val="007C11D0"/>
    <w:rsid w:val="007E6068"/>
    <w:rsid w:val="007F01C4"/>
    <w:rsid w:val="008036AA"/>
    <w:rsid w:val="00922E7D"/>
    <w:rsid w:val="009912B0"/>
    <w:rsid w:val="00A7253E"/>
    <w:rsid w:val="00AA7B21"/>
    <w:rsid w:val="00B075D2"/>
    <w:rsid w:val="00B60B35"/>
    <w:rsid w:val="00B74343"/>
    <w:rsid w:val="00B905E8"/>
    <w:rsid w:val="00B96176"/>
    <w:rsid w:val="00B9785F"/>
    <w:rsid w:val="00BE1633"/>
    <w:rsid w:val="00C2776D"/>
    <w:rsid w:val="00C42673"/>
    <w:rsid w:val="00CC7BDA"/>
    <w:rsid w:val="00D07996"/>
    <w:rsid w:val="00DA6069"/>
    <w:rsid w:val="00DB16C4"/>
    <w:rsid w:val="00DE5B8F"/>
    <w:rsid w:val="00DE70A7"/>
    <w:rsid w:val="00E4030E"/>
    <w:rsid w:val="00E7357A"/>
    <w:rsid w:val="00E8581E"/>
    <w:rsid w:val="00EB0D8E"/>
    <w:rsid w:val="00F254E2"/>
    <w:rsid w:val="00F612D2"/>
    <w:rsid w:val="00F742A7"/>
    <w:rsid w:val="00F7592B"/>
    <w:rsid w:val="00FB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720EB"/>
  <w15:chartTrackingRefBased/>
  <w15:docId w15:val="{F27C9123-573A-4FB9-A4ED-014669B7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B8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F0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39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3994"/>
  </w:style>
  <w:style w:type="paragraph" w:styleId="a7">
    <w:name w:val="footer"/>
    <w:basedOn w:val="a"/>
    <w:link w:val="a8"/>
    <w:uiPriority w:val="99"/>
    <w:unhideWhenUsed/>
    <w:rsid w:val="000239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3994"/>
  </w:style>
  <w:style w:type="character" w:styleId="a9">
    <w:name w:val="Unresolved Mention"/>
    <w:basedOn w:val="a0"/>
    <w:uiPriority w:val="99"/>
    <w:semiHidden/>
    <w:unhideWhenUsed/>
    <w:rsid w:val="00AA7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5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83E84-62F0-4575-9A4C-B4F6D936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ikusei_7</dc:creator>
  <cp:keywords/>
  <dc:description/>
  <cp:lastModifiedBy>soudan</cp:lastModifiedBy>
  <cp:revision>2</cp:revision>
  <cp:lastPrinted>2024-06-07T01:10:00Z</cp:lastPrinted>
  <dcterms:created xsi:type="dcterms:W3CDTF">2025-05-07T02:05:00Z</dcterms:created>
  <dcterms:modified xsi:type="dcterms:W3CDTF">2025-05-07T02:05:00Z</dcterms:modified>
</cp:coreProperties>
</file>